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0C7A" w14:textId="77777777" w:rsidR="00E52A3E" w:rsidRPr="0050370B" w:rsidRDefault="006E474B">
      <w:pPr>
        <w:rPr>
          <w:rFonts w:ascii="Arial" w:hAnsi="Arial" w:cs="Arial"/>
        </w:rPr>
      </w:pPr>
      <w:r w:rsidRPr="0050370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303351" wp14:editId="5A2D6E16">
            <wp:simplePos x="0" y="0"/>
            <wp:positionH relativeFrom="margin">
              <wp:posOffset>-990600</wp:posOffset>
            </wp:positionH>
            <wp:positionV relativeFrom="paragraph">
              <wp:posOffset>-942975</wp:posOffset>
            </wp:positionV>
            <wp:extent cx="8305800" cy="10839450"/>
            <wp:effectExtent l="19050" t="0" r="0" b="0"/>
            <wp:wrapNone/>
            <wp:docPr id="1" name="Picture 0" descr="prospect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pectus-1.jpg"/>
                    <pic:cNvPicPr/>
                  </pic:nvPicPr>
                  <pic:blipFill>
                    <a:blip r:embed="rId7" cstate="print"/>
                    <a:srcRect t="7510" b="7613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47B04" w14:textId="77777777" w:rsidR="002C1536" w:rsidRPr="0050370B" w:rsidRDefault="002C1536" w:rsidP="002C1536">
      <w:pPr>
        <w:jc w:val="center"/>
        <w:rPr>
          <w:rFonts w:ascii="Arial" w:hAnsi="Arial" w:cs="Arial"/>
        </w:rPr>
      </w:pPr>
    </w:p>
    <w:p w14:paraId="40800200" w14:textId="77777777" w:rsidR="002C1536" w:rsidRPr="0050370B" w:rsidRDefault="002C1536" w:rsidP="002C1536">
      <w:pPr>
        <w:jc w:val="center"/>
        <w:rPr>
          <w:rFonts w:ascii="Arial" w:hAnsi="Arial" w:cs="Arial"/>
        </w:rPr>
      </w:pPr>
    </w:p>
    <w:p w14:paraId="782991E2" w14:textId="12DDCA2B" w:rsidR="00D37B2F" w:rsidRPr="0050370B" w:rsidRDefault="006E474B">
      <w:pPr>
        <w:rPr>
          <w:rFonts w:ascii="Arial" w:hAnsi="Arial" w:cs="Arial"/>
          <w:b/>
          <w:sz w:val="28"/>
          <w:u w:val="single"/>
        </w:rPr>
        <w:sectPr w:rsidR="00D37B2F" w:rsidRPr="0050370B"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0370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BE51CA8" wp14:editId="737C020F">
                <wp:simplePos x="0" y="0"/>
                <wp:positionH relativeFrom="margin">
                  <wp:align>center</wp:align>
                </wp:positionH>
                <wp:positionV relativeFrom="paragraph">
                  <wp:posOffset>2431588</wp:posOffset>
                </wp:positionV>
                <wp:extent cx="5220335" cy="491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491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C8657" w14:textId="77777777" w:rsidR="006E474B" w:rsidRPr="006E474B" w:rsidRDefault="006E474B" w:rsidP="00AD6B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8DA842E" w14:textId="51ECCC8E" w:rsidR="006E474B" w:rsidRPr="006E474B" w:rsidRDefault="006E474B" w:rsidP="00AD6B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20DCAFB" w14:textId="77777777" w:rsidR="006E474B" w:rsidRPr="006E474B" w:rsidRDefault="006E474B" w:rsidP="00AD6B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69BA126" w14:textId="4AF56100" w:rsidR="00F1406D" w:rsidRDefault="00F1406D" w:rsidP="00F140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Primary 6 </w:t>
                            </w:r>
                            <w:r w:rsidR="0049552D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7 Teacher</w:t>
                            </w:r>
                          </w:p>
                          <w:p w14:paraId="7B821321" w14:textId="77777777" w:rsidR="00F1406D" w:rsidRPr="0050370B" w:rsidRDefault="00F1406D" w:rsidP="00F140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Temporary – Full-Time position</w:t>
                            </w:r>
                          </w:p>
                          <w:p w14:paraId="4824E182" w14:textId="77777777" w:rsidR="00F1406D" w:rsidRDefault="00F1406D" w:rsidP="00F140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50370B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September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2</w:t>
                            </w:r>
                          </w:p>
                          <w:p w14:paraId="4E39010A" w14:textId="77777777" w:rsidR="006E474B" w:rsidRPr="0050370B" w:rsidRDefault="00FB09B4" w:rsidP="00AD6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</w:pPr>
                            <w:r w:rsidRPr="0050370B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Application Form</w:t>
                            </w:r>
                          </w:p>
                          <w:p w14:paraId="7BE9BA5D" w14:textId="77777777" w:rsidR="00FB09B4" w:rsidRPr="0050370B" w:rsidRDefault="00FB09B4" w:rsidP="00AD6BE9">
                            <w:pPr>
                              <w:pStyle w:val="MIPSTitle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509F8AE7" w14:textId="46E12330" w:rsidR="006E474B" w:rsidRPr="0050370B" w:rsidRDefault="00FB09B4" w:rsidP="00AD6BE9">
                            <w:pPr>
                              <w:pStyle w:val="MIPSTitle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0370B">
                              <w:rPr>
                                <w:rFonts w:ascii="Arial" w:hAnsi="Arial" w:cs="Arial"/>
                                <w:sz w:val="28"/>
                              </w:rPr>
                              <w:t xml:space="preserve">This form should be completed and returned by </w:t>
                            </w:r>
                            <w:r w:rsidR="004C6BEA" w:rsidRPr="0050370B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u w:val="single"/>
                              </w:rPr>
                              <w:t>noon</w:t>
                            </w:r>
                            <w:r w:rsidRPr="0050370B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u w:val="single"/>
                              </w:rPr>
                              <w:t xml:space="preserve"> on </w:t>
                            </w:r>
                            <w:r w:rsidR="00D64D6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u w:val="single"/>
                              </w:rPr>
                              <w:t>_</w:t>
                            </w:r>
                            <w:r w:rsidR="003C27E6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u w:val="single"/>
                              </w:rPr>
                              <w:t>Friday 8</w:t>
                            </w:r>
                            <w:r w:rsidR="003C27E6" w:rsidRPr="003C27E6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C27E6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u w:val="single"/>
                              </w:rPr>
                              <w:t xml:space="preserve"> April</w:t>
                            </w:r>
                            <w:r w:rsidR="0031171A" w:rsidRPr="0050370B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u w:val="single"/>
                              </w:rPr>
                              <w:t xml:space="preserve"> 202</w:t>
                            </w:r>
                            <w:r w:rsidR="00D64D6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u w:val="single"/>
                              </w:rPr>
                              <w:t>2</w:t>
                            </w:r>
                            <w:r w:rsidRPr="0050370B">
                              <w:rPr>
                                <w:rFonts w:ascii="Arial" w:hAnsi="Arial" w:cs="Arial"/>
                                <w:sz w:val="28"/>
                              </w:rPr>
                              <w:t>. Instructions for returning the form are in your information pack.</w:t>
                            </w:r>
                          </w:p>
                          <w:p w14:paraId="13A0A958" w14:textId="77777777" w:rsidR="00FB09B4" w:rsidRPr="0050370B" w:rsidRDefault="00FB09B4" w:rsidP="00AD6BE9">
                            <w:pPr>
                              <w:pStyle w:val="MIPSTitle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58D5E40" w14:textId="77777777" w:rsidR="00FB09B4" w:rsidRPr="0050370B" w:rsidRDefault="00FB09B4" w:rsidP="00AD6BE9">
                            <w:pPr>
                              <w:pStyle w:val="MIPSTitle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50370B">
                              <w:rPr>
                                <w:rFonts w:ascii="Arial" w:hAnsi="Arial" w:cs="Arial"/>
                                <w:sz w:val="28"/>
                              </w:rPr>
                              <w:t>Please ensure that you read the Guidance Notes before completing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51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1.45pt;width:411.05pt;height:387pt;z-index:251612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" stroked="f" strokeweight="1.25pt">
                <v:fill opacity="0"/>
                <v:textbox>
                  <w:txbxContent>
                    <w:p w14:paraId="2D9C8657" w14:textId="77777777" w:rsidR="006E474B" w:rsidRPr="006E474B" w:rsidRDefault="006E474B" w:rsidP="00AD6BE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8DA842E" w14:textId="51ECCC8E" w:rsidR="006E474B" w:rsidRPr="006E474B" w:rsidRDefault="006E474B" w:rsidP="00AD6BE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20DCAFB" w14:textId="77777777" w:rsidR="006E474B" w:rsidRPr="006E474B" w:rsidRDefault="006E474B" w:rsidP="00AD6BE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69BA126" w14:textId="4AF56100" w:rsidR="00F1406D" w:rsidRDefault="00F1406D" w:rsidP="00F1406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 xml:space="preserve">Primary 6 </w:t>
                      </w:r>
                      <w:r w:rsidR="0049552D">
                        <w:rPr>
                          <w:rFonts w:ascii="Arial" w:hAnsi="Arial" w:cs="Arial"/>
                          <w:b/>
                          <w:sz w:val="44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7 Teacher</w:t>
                      </w:r>
                    </w:p>
                    <w:p w14:paraId="7B821321" w14:textId="77777777" w:rsidR="00F1406D" w:rsidRPr="0050370B" w:rsidRDefault="00F1406D" w:rsidP="00F1406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Temporary – Full-Time position</w:t>
                      </w:r>
                    </w:p>
                    <w:p w14:paraId="4824E182" w14:textId="77777777" w:rsidR="00F1406D" w:rsidRDefault="00F1406D" w:rsidP="00F1406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50370B">
                        <w:rPr>
                          <w:rFonts w:ascii="Arial" w:hAnsi="Arial" w:cs="Arial"/>
                          <w:b/>
                          <w:sz w:val="44"/>
                        </w:rPr>
                        <w:t>September 202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2</w:t>
                      </w:r>
                    </w:p>
                    <w:p w14:paraId="4E39010A" w14:textId="77777777" w:rsidR="006E474B" w:rsidRPr="0050370B" w:rsidRDefault="00FB09B4" w:rsidP="00AD6BE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</w:pPr>
                      <w:r w:rsidRPr="0050370B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Application Form</w:t>
                      </w:r>
                    </w:p>
                    <w:p w14:paraId="7BE9BA5D" w14:textId="77777777" w:rsidR="00FB09B4" w:rsidRPr="0050370B" w:rsidRDefault="00FB09B4" w:rsidP="00AD6BE9">
                      <w:pPr>
                        <w:pStyle w:val="MIPSTitle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509F8AE7" w14:textId="46E12330" w:rsidR="006E474B" w:rsidRPr="0050370B" w:rsidRDefault="00FB09B4" w:rsidP="00AD6BE9">
                      <w:pPr>
                        <w:pStyle w:val="MIPSTitle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0370B">
                        <w:rPr>
                          <w:rFonts w:ascii="Arial" w:hAnsi="Arial" w:cs="Arial"/>
                          <w:sz w:val="28"/>
                        </w:rPr>
                        <w:t xml:space="preserve">This form should be completed and returned by </w:t>
                      </w:r>
                      <w:r w:rsidR="004C6BEA" w:rsidRPr="0050370B">
                        <w:rPr>
                          <w:rFonts w:ascii="Arial" w:hAnsi="Arial" w:cs="Arial"/>
                          <w:i/>
                          <w:iCs/>
                          <w:sz w:val="28"/>
                          <w:u w:val="single"/>
                        </w:rPr>
                        <w:t>noon</w:t>
                      </w:r>
                      <w:r w:rsidRPr="0050370B">
                        <w:rPr>
                          <w:rFonts w:ascii="Arial" w:hAnsi="Arial" w:cs="Arial"/>
                          <w:i/>
                          <w:iCs/>
                          <w:sz w:val="28"/>
                          <w:u w:val="single"/>
                        </w:rPr>
                        <w:t xml:space="preserve"> on </w:t>
                      </w:r>
                      <w:r w:rsidR="00D64D64">
                        <w:rPr>
                          <w:rFonts w:ascii="Arial" w:hAnsi="Arial" w:cs="Arial"/>
                          <w:i/>
                          <w:iCs/>
                          <w:sz w:val="28"/>
                          <w:u w:val="single"/>
                        </w:rPr>
                        <w:t>_</w:t>
                      </w:r>
                      <w:r w:rsidR="003C27E6">
                        <w:rPr>
                          <w:rFonts w:ascii="Arial" w:hAnsi="Arial" w:cs="Arial"/>
                          <w:i/>
                          <w:iCs/>
                          <w:sz w:val="28"/>
                          <w:u w:val="single"/>
                        </w:rPr>
                        <w:t>Friday 8</w:t>
                      </w:r>
                      <w:r w:rsidR="003C27E6" w:rsidRPr="003C27E6">
                        <w:rPr>
                          <w:rFonts w:ascii="Arial" w:hAnsi="Arial" w:cs="Arial"/>
                          <w:i/>
                          <w:iCs/>
                          <w:sz w:val="28"/>
                          <w:u w:val="single"/>
                          <w:vertAlign w:val="superscript"/>
                        </w:rPr>
                        <w:t>th</w:t>
                      </w:r>
                      <w:r w:rsidR="003C27E6">
                        <w:rPr>
                          <w:rFonts w:ascii="Arial" w:hAnsi="Arial" w:cs="Arial"/>
                          <w:i/>
                          <w:iCs/>
                          <w:sz w:val="28"/>
                          <w:u w:val="single"/>
                        </w:rPr>
                        <w:t xml:space="preserve"> April</w:t>
                      </w:r>
                      <w:r w:rsidR="0031171A" w:rsidRPr="0050370B">
                        <w:rPr>
                          <w:rFonts w:ascii="Arial" w:hAnsi="Arial" w:cs="Arial"/>
                          <w:i/>
                          <w:iCs/>
                          <w:sz w:val="28"/>
                          <w:u w:val="single"/>
                        </w:rPr>
                        <w:t xml:space="preserve"> 202</w:t>
                      </w:r>
                      <w:r w:rsidR="00D64D64">
                        <w:rPr>
                          <w:rFonts w:ascii="Arial" w:hAnsi="Arial" w:cs="Arial"/>
                          <w:i/>
                          <w:iCs/>
                          <w:sz w:val="28"/>
                          <w:u w:val="single"/>
                        </w:rPr>
                        <w:t>2</w:t>
                      </w:r>
                      <w:r w:rsidRPr="0050370B">
                        <w:rPr>
                          <w:rFonts w:ascii="Arial" w:hAnsi="Arial" w:cs="Arial"/>
                          <w:sz w:val="28"/>
                        </w:rPr>
                        <w:t>. Instructions for returning the form are in your information pack.</w:t>
                      </w:r>
                    </w:p>
                    <w:p w14:paraId="13A0A958" w14:textId="77777777" w:rsidR="00FB09B4" w:rsidRPr="0050370B" w:rsidRDefault="00FB09B4" w:rsidP="00AD6BE9">
                      <w:pPr>
                        <w:pStyle w:val="MIPSTitle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58D5E40" w14:textId="77777777" w:rsidR="00FB09B4" w:rsidRPr="0050370B" w:rsidRDefault="00FB09B4" w:rsidP="00AD6BE9">
                      <w:pPr>
                        <w:pStyle w:val="MIPSTitle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50370B">
                        <w:rPr>
                          <w:rFonts w:ascii="Arial" w:hAnsi="Arial" w:cs="Arial"/>
                          <w:sz w:val="28"/>
                        </w:rPr>
                        <w:t>Please ensure that you read the Guidance Notes before completing the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536" w:rsidRPr="0050370B">
        <w:rPr>
          <w:rFonts w:ascii="Arial" w:hAnsi="Arial" w:cs="Arial"/>
          <w:b/>
          <w:sz w:val="28"/>
          <w:u w:val="single"/>
        </w:rPr>
        <w:br w:type="page"/>
      </w:r>
    </w:p>
    <w:p w14:paraId="6DCE77AC" w14:textId="260CF40A" w:rsidR="002C1536" w:rsidRPr="0050370B" w:rsidRDefault="003F206B" w:rsidP="003A407D">
      <w:pPr>
        <w:pStyle w:val="JobsHeader"/>
        <w:rPr>
          <w:rFonts w:ascii="Arial" w:hAnsi="Arial" w:cs="Arial"/>
        </w:rPr>
      </w:pPr>
      <w:r w:rsidRPr="0050370B">
        <w:rPr>
          <w:rFonts w:ascii="Arial" w:hAnsi="Arial" w:cs="Arial"/>
        </w:rPr>
        <w:lastRenderedPageBreak/>
        <w:t>SECTION</w:t>
      </w:r>
      <w:r w:rsidR="00FB09B4" w:rsidRPr="0050370B">
        <w:rPr>
          <w:rFonts w:ascii="Arial" w:hAnsi="Arial" w:cs="Arial"/>
        </w:rPr>
        <w:t xml:space="preserve"> A</w:t>
      </w:r>
      <w:r w:rsidR="00A00FDD" w:rsidRPr="0050370B">
        <w:rPr>
          <w:rFonts w:ascii="Arial" w:hAnsi="Arial" w:cs="Arial"/>
        </w:rPr>
        <w:t>:</w:t>
      </w:r>
      <w:r w:rsidRPr="0050370B">
        <w:rPr>
          <w:rFonts w:ascii="Arial" w:hAnsi="Arial" w:cs="Arial"/>
        </w:rPr>
        <w:t xml:space="preserve"> </w:t>
      </w:r>
      <w:r w:rsidR="002C1536" w:rsidRPr="0050370B">
        <w:rPr>
          <w:rFonts w:ascii="Arial" w:hAnsi="Arial" w:cs="Arial"/>
        </w:rPr>
        <w:t xml:space="preserve"> </w:t>
      </w:r>
      <w:r w:rsidR="00FB09B4" w:rsidRPr="0050370B">
        <w:rPr>
          <w:rFonts w:ascii="Arial" w:hAnsi="Arial" w:cs="Arial"/>
        </w:rPr>
        <w:t>PERSONAL DETAILS</w:t>
      </w:r>
    </w:p>
    <w:tbl>
      <w:tblPr>
        <w:tblpPr w:leftFromText="180" w:rightFromText="180" w:vertAnchor="page" w:horzAnchor="margin" w:tblpX="-434" w:tblpY="2311"/>
        <w:tblW w:w="9702" w:type="dxa"/>
        <w:tblLayout w:type="fixed"/>
        <w:tblLook w:val="0000" w:firstRow="0" w:lastRow="0" w:firstColumn="0" w:lastColumn="0" w:noHBand="0" w:noVBand="0"/>
      </w:tblPr>
      <w:tblGrid>
        <w:gridCol w:w="9702"/>
      </w:tblGrid>
      <w:tr w:rsidR="0050370B" w:rsidRPr="0050370B" w14:paraId="0BC317E6" w14:textId="77777777" w:rsidTr="00E22A02">
        <w:trPr>
          <w:trHeight w:val="916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A9A6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 xml:space="preserve">Surname: </w:t>
            </w:r>
            <w:r w:rsidRPr="0050370B">
              <w:rPr>
                <w:rFonts w:ascii="Arial" w:hAnsi="Arial" w:cs="Arial"/>
              </w:rPr>
              <w:tab/>
              <w:t xml:space="preserve"> </w:t>
            </w:r>
          </w:p>
          <w:p w14:paraId="2C0303A6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</w:p>
          <w:p w14:paraId="0AAFAF94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 xml:space="preserve">Forename(s): </w:t>
            </w:r>
          </w:p>
          <w:p w14:paraId="10EF840E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</w:p>
          <w:p w14:paraId="4FA9C4E8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 xml:space="preserve">Date Probation/EPD completed: </w:t>
            </w:r>
          </w:p>
          <w:p w14:paraId="3EF3DE7C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</w:p>
          <w:p w14:paraId="2CAB0B99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 xml:space="preserve">National Insurance No. </w:t>
            </w:r>
          </w:p>
          <w:p w14:paraId="38E8AA2D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</w:p>
          <w:p w14:paraId="50D53FA9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Home Address:</w:t>
            </w:r>
          </w:p>
          <w:p w14:paraId="1FF822E5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</w:p>
          <w:p w14:paraId="0D5F5F45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Post Code:</w:t>
            </w:r>
          </w:p>
          <w:p w14:paraId="1ED696C3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</w:p>
          <w:p w14:paraId="29626F43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 xml:space="preserve">Tel. No. </w:t>
            </w:r>
            <w:r w:rsidRPr="0050370B">
              <w:rPr>
                <w:rFonts w:ascii="Arial" w:hAnsi="Arial" w:cs="Arial"/>
                <w:i/>
              </w:rPr>
              <w:t>(Home):</w:t>
            </w:r>
            <w:r w:rsidRPr="0050370B">
              <w:rPr>
                <w:rFonts w:ascii="Arial" w:hAnsi="Arial" w:cs="Arial"/>
              </w:rPr>
              <w:tab/>
              <w:t xml:space="preserve">Tel. No. </w:t>
            </w:r>
            <w:r w:rsidRPr="0050370B">
              <w:rPr>
                <w:rFonts w:ascii="Arial" w:hAnsi="Arial" w:cs="Arial"/>
                <w:i/>
              </w:rPr>
              <w:t>(Work):</w:t>
            </w:r>
          </w:p>
          <w:p w14:paraId="40532E90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</w:p>
          <w:p w14:paraId="522E2041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 xml:space="preserve">Mobile No:             </w:t>
            </w:r>
          </w:p>
          <w:p w14:paraId="4E984490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</w:p>
          <w:p w14:paraId="428B382E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Email address:</w:t>
            </w:r>
          </w:p>
          <w:p w14:paraId="71F71DD1" w14:textId="77777777" w:rsidR="0050370B" w:rsidRPr="0050370B" w:rsidRDefault="0050370B" w:rsidP="00E22A02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</w:p>
          <w:p w14:paraId="303FC45A" w14:textId="77777777" w:rsidR="0050370B" w:rsidRPr="0050370B" w:rsidRDefault="0050370B" w:rsidP="00E22A02">
            <w:pPr>
              <w:spacing w:before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 xml:space="preserve">If you are registered under the Disabled Persons Employment Act please give </w:t>
            </w:r>
          </w:p>
          <w:p w14:paraId="195C7A0E" w14:textId="77777777" w:rsidR="0050370B" w:rsidRPr="0050370B" w:rsidRDefault="0050370B" w:rsidP="00E22A02">
            <w:pPr>
              <w:spacing w:before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your RDP No:</w:t>
            </w:r>
          </w:p>
        </w:tc>
      </w:tr>
    </w:tbl>
    <w:p w14:paraId="43C105E5" w14:textId="750DD8BC" w:rsidR="002C1536" w:rsidRPr="0050370B" w:rsidRDefault="002C1536">
      <w:pPr>
        <w:rPr>
          <w:rFonts w:ascii="Arial" w:hAnsi="Arial" w:cs="Arial"/>
          <w:sz w:val="28"/>
        </w:rPr>
      </w:pPr>
    </w:p>
    <w:p w14:paraId="5F0BF31D" w14:textId="32BEB889" w:rsidR="002C1536" w:rsidRPr="0050370B" w:rsidRDefault="00365186" w:rsidP="003A407D">
      <w:pPr>
        <w:pStyle w:val="JobsHeader"/>
        <w:rPr>
          <w:rFonts w:ascii="Arial" w:hAnsi="Arial" w:cs="Arial"/>
        </w:rPr>
      </w:pPr>
      <w:r w:rsidRPr="0050370B">
        <w:rPr>
          <w:rFonts w:ascii="Arial" w:hAnsi="Arial" w:cs="Arial"/>
        </w:rPr>
        <w:lastRenderedPageBreak/>
        <w:t>Section B</w:t>
      </w:r>
      <w:r w:rsidR="00757483" w:rsidRPr="0050370B">
        <w:rPr>
          <w:rFonts w:ascii="Arial" w:hAnsi="Arial" w:cs="Arial"/>
        </w:rPr>
        <w:t xml:space="preserve">: </w:t>
      </w:r>
      <w:r w:rsidR="002C1536" w:rsidRPr="0050370B">
        <w:rPr>
          <w:rFonts w:ascii="Arial" w:hAnsi="Arial" w:cs="Arial"/>
        </w:rPr>
        <w:t xml:space="preserve"> </w:t>
      </w:r>
      <w:r w:rsidR="00FB09B4" w:rsidRPr="0050370B">
        <w:rPr>
          <w:rFonts w:ascii="Arial" w:hAnsi="Arial" w:cs="Arial"/>
        </w:rPr>
        <w:t>INFORMATION RELATING TO THE SELECTION PROCESS</w:t>
      </w: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9631"/>
      </w:tblGrid>
      <w:tr w:rsidR="00FB09B4" w:rsidRPr="0050370B" w14:paraId="231C8691" w14:textId="77777777" w:rsidTr="003A407D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1E2B" w14:textId="77777777" w:rsidR="00FB09B4" w:rsidRPr="003925EE" w:rsidRDefault="00FB09B4" w:rsidP="003925EE">
            <w:pPr>
              <w:pStyle w:val="Heading2"/>
              <w:rPr>
                <w:rStyle w:val="IntenseEmphasis"/>
                <w:b/>
                <w:bCs/>
                <w:i w:val="0"/>
                <w:iCs w:val="0"/>
              </w:rPr>
            </w:pPr>
            <w:r w:rsidRPr="003925EE">
              <w:rPr>
                <w:rStyle w:val="IntenseEmphasis"/>
                <w:b/>
                <w:bCs/>
                <w:i w:val="0"/>
                <w:iCs w:val="0"/>
              </w:rPr>
              <w:t>PRESENT POSITION</w:t>
            </w:r>
          </w:p>
          <w:p w14:paraId="206E1FA1" w14:textId="77777777" w:rsidR="00FB09B4" w:rsidRPr="0050370B" w:rsidRDefault="00FB09B4" w:rsidP="0015145A">
            <w:pPr>
              <w:rPr>
                <w:rFonts w:ascii="Arial" w:hAnsi="Arial" w:cs="Arial"/>
              </w:rPr>
            </w:pPr>
          </w:p>
          <w:p w14:paraId="3BC02C52" w14:textId="42A92BA5" w:rsidR="00FB09B4" w:rsidRPr="0050370B" w:rsidRDefault="00FB09B4" w:rsidP="0015145A">
            <w:pPr>
              <w:tabs>
                <w:tab w:val="left" w:pos="5103"/>
              </w:tabs>
              <w:spacing w:after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Present Post:</w:t>
            </w:r>
            <w:r w:rsidRPr="0050370B">
              <w:rPr>
                <w:rFonts w:ascii="Arial" w:hAnsi="Arial" w:cs="Arial"/>
              </w:rPr>
              <w:tab/>
              <w:t>Date Appointed:</w:t>
            </w:r>
          </w:p>
          <w:p w14:paraId="56710E8B" w14:textId="414EA7F0" w:rsidR="00FB09B4" w:rsidRPr="0050370B" w:rsidRDefault="00FB09B4" w:rsidP="0015145A">
            <w:pPr>
              <w:tabs>
                <w:tab w:val="left" w:pos="5103"/>
              </w:tabs>
              <w:spacing w:after="120"/>
              <w:rPr>
                <w:rFonts w:ascii="Arial" w:hAnsi="Arial" w:cs="Arial"/>
              </w:rPr>
            </w:pPr>
          </w:p>
          <w:p w14:paraId="4A47D2A5" w14:textId="0EF9B316" w:rsidR="00FB09B4" w:rsidRPr="0050370B" w:rsidRDefault="00FB09B4" w:rsidP="0015145A">
            <w:pPr>
              <w:tabs>
                <w:tab w:val="left" w:pos="5103"/>
              </w:tabs>
              <w:spacing w:after="6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School/College:</w:t>
            </w:r>
          </w:p>
          <w:p w14:paraId="4068F037" w14:textId="77777777" w:rsidR="00FB09B4" w:rsidRPr="0050370B" w:rsidRDefault="00FB09B4" w:rsidP="0015145A">
            <w:pPr>
              <w:tabs>
                <w:tab w:val="left" w:pos="5103"/>
              </w:tabs>
              <w:spacing w:after="120"/>
              <w:rPr>
                <w:rFonts w:ascii="Arial" w:hAnsi="Arial" w:cs="Arial"/>
                <w:i/>
              </w:rPr>
            </w:pPr>
            <w:r w:rsidRPr="0050370B">
              <w:rPr>
                <w:rFonts w:ascii="Arial" w:hAnsi="Arial" w:cs="Arial"/>
                <w:i/>
              </w:rPr>
              <w:t xml:space="preserve">(Name and Type) </w:t>
            </w:r>
          </w:p>
          <w:p w14:paraId="14D43384" w14:textId="77777777" w:rsidR="00FB09B4" w:rsidRPr="0050370B" w:rsidRDefault="00FB09B4" w:rsidP="0015145A">
            <w:pPr>
              <w:tabs>
                <w:tab w:val="left" w:pos="5103"/>
              </w:tabs>
              <w:spacing w:after="120"/>
              <w:rPr>
                <w:rFonts w:ascii="Arial" w:hAnsi="Arial" w:cs="Arial"/>
              </w:rPr>
            </w:pPr>
          </w:p>
          <w:p w14:paraId="2BC91803" w14:textId="0049F965" w:rsidR="00FB09B4" w:rsidRPr="0050370B" w:rsidRDefault="00FB09B4" w:rsidP="0015145A">
            <w:pPr>
              <w:tabs>
                <w:tab w:val="left" w:pos="5103"/>
              </w:tabs>
              <w:spacing w:after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Single Sex or Mixed:</w:t>
            </w:r>
            <w:r w:rsidRPr="0050370B">
              <w:rPr>
                <w:rFonts w:ascii="Arial" w:hAnsi="Arial" w:cs="Arial"/>
              </w:rPr>
              <w:tab/>
              <w:t>Age Range:</w:t>
            </w:r>
          </w:p>
          <w:p w14:paraId="5CAAE263" w14:textId="77777777" w:rsidR="00FB09B4" w:rsidRPr="0050370B" w:rsidRDefault="00FB09B4" w:rsidP="0015145A">
            <w:pPr>
              <w:tabs>
                <w:tab w:val="left" w:pos="5103"/>
              </w:tabs>
              <w:spacing w:after="120"/>
              <w:rPr>
                <w:rFonts w:ascii="Arial" w:hAnsi="Arial" w:cs="Arial"/>
              </w:rPr>
            </w:pPr>
          </w:p>
          <w:p w14:paraId="22BBCBC1" w14:textId="47AF7EA5" w:rsidR="00FB09B4" w:rsidRPr="0050370B" w:rsidRDefault="00FB09B4" w:rsidP="0015145A">
            <w:pPr>
              <w:tabs>
                <w:tab w:val="left" w:pos="5103"/>
              </w:tabs>
              <w:spacing w:after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 xml:space="preserve">Number on Roll </w:t>
            </w:r>
            <w:r w:rsidRPr="0050370B">
              <w:rPr>
                <w:rFonts w:ascii="Arial" w:hAnsi="Arial" w:cs="Arial"/>
                <w:i/>
              </w:rPr>
              <w:t>(total):</w:t>
            </w:r>
            <w:r w:rsidRPr="0050370B">
              <w:rPr>
                <w:rFonts w:ascii="Arial" w:hAnsi="Arial" w:cs="Arial"/>
              </w:rPr>
              <w:tab/>
            </w:r>
          </w:p>
          <w:p w14:paraId="19847226" w14:textId="77777777" w:rsidR="00FB09B4" w:rsidRPr="0050370B" w:rsidRDefault="00FB09B4" w:rsidP="0015145A">
            <w:pPr>
              <w:tabs>
                <w:tab w:val="left" w:pos="5103"/>
              </w:tabs>
              <w:spacing w:after="120"/>
              <w:rPr>
                <w:rFonts w:ascii="Arial" w:hAnsi="Arial" w:cs="Arial"/>
              </w:rPr>
            </w:pPr>
          </w:p>
          <w:p w14:paraId="091BD6C7" w14:textId="6792FAAA" w:rsidR="00FB09B4" w:rsidRPr="0050370B" w:rsidRDefault="00FB09B4" w:rsidP="0015145A">
            <w:pPr>
              <w:tabs>
                <w:tab w:val="left" w:pos="5103"/>
              </w:tabs>
              <w:spacing w:after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Salary Scale/Group:</w:t>
            </w:r>
            <w:r w:rsidRPr="0050370B">
              <w:rPr>
                <w:rFonts w:ascii="Arial" w:hAnsi="Arial" w:cs="Arial"/>
              </w:rPr>
              <w:tab/>
              <w:t xml:space="preserve">Salary (£): </w:t>
            </w:r>
          </w:p>
          <w:p w14:paraId="0C0B41E6" w14:textId="77777777" w:rsidR="00FB09B4" w:rsidRPr="0050370B" w:rsidRDefault="00FB09B4" w:rsidP="0015145A">
            <w:pPr>
              <w:tabs>
                <w:tab w:val="left" w:pos="5103"/>
              </w:tabs>
              <w:spacing w:after="120"/>
              <w:rPr>
                <w:rFonts w:ascii="Arial" w:hAnsi="Arial" w:cs="Arial"/>
              </w:rPr>
            </w:pPr>
          </w:p>
          <w:p w14:paraId="26EBD179" w14:textId="57331D63" w:rsidR="00FB09B4" w:rsidRPr="0050370B" w:rsidRDefault="00FB09B4" w:rsidP="0015145A">
            <w:pPr>
              <w:tabs>
                <w:tab w:val="left" w:pos="5103"/>
              </w:tabs>
              <w:spacing w:after="12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 xml:space="preserve">Name of Employer </w:t>
            </w:r>
            <w:r w:rsidRPr="0050370B">
              <w:rPr>
                <w:rFonts w:ascii="Arial" w:hAnsi="Arial" w:cs="Arial"/>
                <w:i/>
              </w:rPr>
              <w:t>(with address):</w:t>
            </w:r>
          </w:p>
          <w:p w14:paraId="3FCFDC49" w14:textId="77777777" w:rsidR="00FB09B4" w:rsidRPr="0050370B" w:rsidRDefault="00FB09B4" w:rsidP="0015145A">
            <w:pPr>
              <w:rPr>
                <w:rFonts w:ascii="Arial" w:hAnsi="Arial" w:cs="Arial"/>
              </w:rPr>
            </w:pPr>
          </w:p>
          <w:p w14:paraId="2442A161" w14:textId="5C5C8582" w:rsidR="00FB09B4" w:rsidRPr="0050370B" w:rsidRDefault="00FB09B4" w:rsidP="0015145A">
            <w:pPr>
              <w:rPr>
                <w:rFonts w:ascii="Arial" w:hAnsi="Arial" w:cs="Arial"/>
              </w:rPr>
            </w:pPr>
          </w:p>
          <w:p w14:paraId="2B35DD4E" w14:textId="7160AEEC" w:rsidR="00FB09B4" w:rsidRPr="0050370B" w:rsidRDefault="00FB09B4" w:rsidP="00FB09B4">
            <w:pPr>
              <w:spacing w:after="6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Classes taught since appointment:</w:t>
            </w:r>
          </w:p>
          <w:p w14:paraId="4C77D5B9" w14:textId="77777777" w:rsidR="00FB09B4" w:rsidRPr="0050370B" w:rsidRDefault="00FB09B4" w:rsidP="00FB09B4">
            <w:pPr>
              <w:spacing w:after="120"/>
              <w:rPr>
                <w:rFonts w:ascii="Arial" w:hAnsi="Arial" w:cs="Arial"/>
              </w:rPr>
            </w:pPr>
          </w:p>
          <w:p w14:paraId="2C4EF2A0" w14:textId="4AC9B0B9" w:rsidR="00FB09B4" w:rsidRPr="0050370B" w:rsidRDefault="00FB09B4" w:rsidP="00FB09B4">
            <w:pPr>
              <w:spacing w:after="120"/>
              <w:rPr>
                <w:rFonts w:ascii="Arial" w:hAnsi="Arial" w:cs="Arial"/>
              </w:rPr>
            </w:pPr>
          </w:p>
          <w:p w14:paraId="6BBEA47C" w14:textId="34BA5277" w:rsidR="00FB09B4" w:rsidRPr="0050370B" w:rsidRDefault="00FB09B4" w:rsidP="00FB09B4">
            <w:pPr>
              <w:spacing w:after="6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Areas of Responsibility</w:t>
            </w:r>
            <w:r w:rsidR="001C1BAD">
              <w:rPr>
                <w:rFonts w:ascii="Arial" w:hAnsi="Arial" w:cs="Arial"/>
              </w:rPr>
              <w:t xml:space="preserve"> (if any)</w:t>
            </w:r>
            <w:r w:rsidRPr="0050370B">
              <w:rPr>
                <w:rFonts w:ascii="Arial" w:hAnsi="Arial" w:cs="Arial"/>
              </w:rPr>
              <w:t>:</w:t>
            </w:r>
          </w:p>
          <w:p w14:paraId="0BB92A60" w14:textId="77777777" w:rsidR="00FB09B4" w:rsidRPr="0050370B" w:rsidRDefault="00FB09B4" w:rsidP="00FB09B4">
            <w:pPr>
              <w:spacing w:after="60"/>
              <w:rPr>
                <w:rFonts w:ascii="Arial" w:hAnsi="Arial" w:cs="Arial"/>
              </w:rPr>
            </w:pPr>
          </w:p>
          <w:p w14:paraId="599B6C21" w14:textId="0EEB76B4" w:rsidR="00FB09B4" w:rsidRPr="0050370B" w:rsidRDefault="00FB09B4" w:rsidP="00FB09B4">
            <w:pPr>
              <w:spacing w:after="6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Notice required to terminate present employment:</w:t>
            </w:r>
          </w:p>
          <w:p w14:paraId="3A90243A" w14:textId="77777777" w:rsidR="00FB09B4" w:rsidRPr="0050370B" w:rsidRDefault="00FB09B4" w:rsidP="00FB09B4">
            <w:pPr>
              <w:spacing w:after="60"/>
              <w:rPr>
                <w:rFonts w:ascii="Arial" w:hAnsi="Arial" w:cs="Arial"/>
              </w:rPr>
            </w:pPr>
          </w:p>
          <w:p w14:paraId="46CA90AC" w14:textId="02B54EE3" w:rsidR="00FB09B4" w:rsidRPr="0050370B" w:rsidRDefault="00FB09B4" w:rsidP="00FB09B4">
            <w:pPr>
              <w:spacing w:after="60"/>
              <w:rPr>
                <w:rFonts w:ascii="Arial" w:hAnsi="Arial" w:cs="Arial"/>
                <w:lang w:val="fr-FR"/>
              </w:rPr>
            </w:pPr>
            <w:proofErr w:type="spellStart"/>
            <w:r w:rsidRPr="0050370B">
              <w:rPr>
                <w:rFonts w:ascii="Arial" w:hAnsi="Arial" w:cs="Arial"/>
                <w:lang w:val="fr-FR"/>
              </w:rPr>
              <w:t>Temporary</w:t>
            </w:r>
            <w:proofErr w:type="spellEnd"/>
            <w:r w:rsidRPr="0050370B">
              <w:rPr>
                <w:rFonts w:ascii="Arial" w:hAnsi="Arial" w:cs="Arial"/>
                <w:lang w:val="fr-FR"/>
              </w:rPr>
              <w:t xml:space="preserve"> / Permanent/ F/T / P/T:</w:t>
            </w:r>
          </w:p>
          <w:p w14:paraId="641CFAE3" w14:textId="77777777" w:rsidR="00FB09B4" w:rsidRPr="0050370B" w:rsidRDefault="00FB09B4" w:rsidP="00FB09B4">
            <w:pPr>
              <w:spacing w:after="60"/>
              <w:rPr>
                <w:rFonts w:ascii="Arial" w:hAnsi="Arial" w:cs="Arial"/>
                <w:lang w:val="fr-FR"/>
              </w:rPr>
            </w:pPr>
          </w:p>
          <w:p w14:paraId="46D1BF97" w14:textId="59130C54" w:rsidR="00FB09B4" w:rsidRPr="0050370B" w:rsidRDefault="00FB09B4" w:rsidP="00FB09B4">
            <w:pPr>
              <w:spacing w:after="60"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Promotion Allowance/Responsibility Points</w:t>
            </w:r>
            <w:r w:rsidR="001C1BAD">
              <w:rPr>
                <w:rFonts w:ascii="Arial" w:hAnsi="Arial" w:cs="Arial"/>
              </w:rPr>
              <w:t xml:space="preserve"> (if any)</w:t>
            </w:r>
            <w:r w:rsidRPr="0050370B">
              <w:rPr>
                <w:rFonts w:ascii="Arial" w:hAnsi="Arial" w:cs="Arial"/>
              </w:rPr>
              <w:t>:</w:t>
            </w:r>
          </w:p>
          <w:p w14:paraId="77AFD79F" w14:textId="77777777" w:rsidR="00FB09B4" w:rsidRPr="0050370B" w:rsidRDefault="00FB09B4" w:rsidP="0015145A">
            <w:pPr>
              <w:rPr>
                <w:rFonts w:ascii="Arial" w:hAnsi="Arial" w:cs="Arial"/>
              </w:rPr>
            </w:pPr>
          </w:p>
          <w:p w14:paraId="2FEFF1D0" w14:textId="2DD2C612" w:rsidR="00FB09B4" w:rsidRPr="0050370B" w:rsidRDefault="001C1BAD" w:rsidP="00151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GTCNI Number:</w:t>
            </w:r>
          </w:p>
        </w:tc>
      </w:tr>
    </w:tbl>
    <w:p w14:paraId="18631F87" w14:textId="77777777" w:rsidR="00365186" w:rsidRPr="0050370B" w:rsidRDefault="00365186">
      <w:pPr>
        <w:rPr>
          <w:rFonts w:ascii="Arial" w:hAnsi="Arial" w:cs="Arial"/>
        </w:rPr>
      </w:pPr>
    </w:p>
    <w:p w14:paraId="2DBD3006" w14:textId="77777777" w:rsidR="00365186" w:rsidRPr="0050370B" w:rsidRDefault="00365186">
      <w:pPr>
        <w:rPr>
          <w:rFonts w:ascii="Arial" w:hAnsi="Arial" w:cs="Arial"/>
        </w:rPr>
      </w:pPr>
      <w:r w:rsidRPr="0050370B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="-434" w:tblpY="361"/>
        <w:tblW w:w="5649" w:type="pct"/>
        <w:tblLook w:val="0000" w:firstRow="0" w:lastRow="0" w:firstColumn="0" w:lastColumn="0" w:noHBand="0" w:noVBand="0"/>
      </w:tblPr>
      <w:tblGrid>
        <w:gridCol w:w="4025"/>
        <w:gridCol w:w="5748"/>
      </w:tblGrid>
      <w:tr w:rsidR="003925EE" w:rsidRPr="0050370B" w14:paraId="2EC8E075" w14:textId="77777777" w:rsidTr="009F13A7">
        <w:trPr>
          <w:trHeight w:val="9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E944" w14:textId="3D71DB8D" w:rsidR="003925EE" w:rsidRPr="00BC62B6" w:rsidRDefault="003925EE" w:rsidP="003925EE">
            <w:pPr>
              <w:rPr>
                <w:rFonts w:ascii="Arial" w:hAnsi="Arial" w:cs="Arial"/>
                <w:b/>
                <w:iCs/>
              </w:rPr>
            </w:pPr>
            <w:r w:rsidRPr="0050370B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lastRenderedPageBreak/>
              <w:t>EDUCATION AND QUALIFICATIONS</w:t>
            </w:r>
          </w:p>
          <w:p w14:paraId="20E2905C" w14:textId="4339A586" w:rsidR="003925EE" w:rsidRPr="00BC62B6" w:rsidRDefault="003925EE" w:rsidP="003925EE">
            <w:pPr>
              <w:rPr>
                <w:rFonts w:ascii="Arial" w:hAnsi="Arial" w:cs="Arial"/>
                <w:szCs w:val="24"/>
              </w:rPr>
            </w:pPr>
            <w:r w:rsidRPr="0050370B">
              <w:rPr>
                <w:rFonts w:ascii="Arial" w:hAnsi="Arial" w:cs="Arial"/>
                <w:b/>
                <w:szCs w:val="24"/>
              </w:rPr>
              <w:t>Secondary Education</w:t>
            </w:r>
            <w:r w:rsidRPr="0050370B">
              <w:rPr>
                <w:rFonts w:ascii="Arial" w:hAnsi="Arial" w:cs="Arial"/>
                <w:szCs w:val="24"/>
              </w:rPr>
              <w:t xml:space="preserve"> (Names of Schools/Colleges not required)</w:t>
            </w:r>
          </w:p>
        </w:tc>
      </w:tr>
      <w:tr w:rsidR="003925EE" w:rsidRPr="0050370B" w14:paraId="1C2730ED" w14:textId="77777777" w:rsidTr="003925EE">
        <w:trPr>
          <w:trHeight w:val="4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A378" w14:textId="77777777" w:rsidR="003925EE" w:rsidRPr="0050370B" w:rsidRDefault="003925EE" w:rsidP="003925EE">
            <w:pPr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  <w:b/>
              </w:rPr>
              <w:t>Qualification Obtained</w:t>
            </w:r>
            <w:r w:rsidRPr="0050370B">
              <w:rPr>
                <w:rFonts w:ascii="Arial" w:hAnsi="Arial" w:cs="Arial"/>
              </w:rPr>
              <w:t xml:space="preserve"> </w:t>
            </w:r>
            <w:r w:rsidRPr="0050370B">
              <w:rPr>
                <w:rFonts w:ascii="Arial" w:hAnsi="Arial" w:cs="Arial"/>
                <w:sz w:val="20"/>
              </w:rPr>
              <w:t>(Please indicate Level, Subject/Grades)</w:t>
            </w:r>
          </w:p>
        </w:tc>
      </w:tr>
      <w:tr w:rsidR="003925EE" w:rsidRPr="0050370B" w14:paraId="456C3AB7" w14:textId="77777777" w:rsidTr="003925EE">
        <w:trPr>
          <w:trHeight w:val="536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CB104" w14:textId="77777777" w:rsidR="003925EE" w:rsidRPr="0050370B" w:rsidRDefault="003925EE" w:rsidP="003925EE">
            <w:pPr>
              <w:rPr>
                <w:rFonts w:ascii="Arial" w:hAnsi="Arial" w:cs="Arial"/>
              </w:rPr>
            </w:pPr>
          </w:p>
          <w:p w14:paraId="7E6FB3C7" w14:textId="77777777" w:rsidR="003925EE" w:rsidRPr="0050370B" w:rsidRDefault="003925EE" w:rsidP="003925EE">
            <w:pPr>
              <w:rPr>
                <w:rFonts w:ascii="Arial" w:hAnsi="Arial" w:cs="Arial"/>
              </w:rPr>
            </w:pPr>
          </w:p>
          <w:p w14:paraId="1E50C485" w14:textId="77777777" w:rsidR="003925EE" w:rsidRPr="0050370B" w:rsidRDefault="003925EE" w:rsidP="003925EE">
            <w:pPr>
              <w:rPr>
                <w:rFonts w:ascii="Arial" w:hAnsi="Arial" w:cs="Arial"/>
              </w:rPr>
            </w:pPr>
          </w:p>
          <w:p w14:paraId="1B8FD319" w14:textId="77777777" w:rsidR="003925EE" w:rsidRPr="0050370B" w:rsidRDefault="003925EE" w:rsidP="003925EE">
            <w:pPr>
              <w:rPr>
                <w:rFonts w:ascii="Arial" w:hAnsi="Arial" w:cs="Arial"/>
              </w:rPr>
            </w:pPr>
          </w:p>
          <w:p w14:paraId="77A22312" w14:textId="77777777" w:rsidR="003925EE" w:rsidRPr="0050370B" w:rsidRDefault="003925EE" w:rsidP="003925EE">
            <w:pPr>
              <w:rPr>
                <w:rFonts w:ascii="Arial" w:hAnsi="Arial" w:cs="Arial"/>
              </w:rPr>
            </w:pPr>
          </w:p>
          <w:p w14:paraId="22286433" w14:textId="77777777" w:rsidR="003925EE" w:rsidRPr="0050370B" w:rsidRDefault="003925EE" w:rsidP="003925EE">
            <w:pPr>
              <w:rPr>
                <w:rFonts w:ascii="Arial" w:hAnsi="Arial" w:cs="Arial"/>
              </w:rPr>
            </w:pPr>
          </w:p>
          <w:p w14:paraId="0298B958" w14:textId="77777777" w:rsidR="003925EE" w:rsidRPr="0050370B" w:rsidRDefault="003925EE" w:rsidP="003925EE">
            <w:pPr>
              <w:rPr>
                <w:rFonts w:ascii="Arial" w:hAnsi="Arial" w:cs="Arial"/>
              </w:rPr>
            </w:pPr>
          </w:p>
          <w:p w14:paraId="380B1D04" w14:textId="77777777" w:rsidR="003925EE" w:rsidRPr="0050370B" w:rsidRDefault="003925EE" w:rsidP="003925EE">
            <w:pPr>
              <w:rPr>
                <w:rFonts w:ascii="Arial" w:hAnsi="Arial" w:cs="Arial"/>
              </w:rPr>
            </w:pPr>
          </w:p>
          <w:p w14:paraId="1D64F734" w14:textId="77777777" w:rsidR="003925EE" w:rsidRPr="0050370B" w:rsidRDefault="003925EE" w:rsidP="003925EE">
            <w:pPr>
              <w:rPr>
                <w:rFonts w:ascii="Arial" w:hAnsi="Arial" w:cs="Arial"/>
              </w:rPr>
            </w:pPr>
          </w:p>
        </w:tc>
      </w:tr>
      <w:tr w:rsidR="003925EE" w:rsidRPr="0050370B" w14:paraId="223D6FB6" w14:textId="77777777" w:rsidTr="003925EE">
        <w:trPr>
          <w:trHeight w:val="4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5A7E" w14:textId="77777777" w:rsidR="003925EE" w:rsidRPr="0050370B" w:rsidRDefault="003925EE" w:rsidP="003925EE">
            <w:pPr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  <w:b/>
              </w:rPr>
              <w:t>Further, Higher and Professional Education</w:t>
            </w:r>
          </w:p>
        </w:tc>
      </w:tr>
      <w:tr w:rsidR="003925EE" w:rsidRPr="0050370B" w14:paraId="0FC2CD59" w14:textId="77777777" w:rsidTr="003925EE">
        <w:trPr>
          <w:trHeight w:val="622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36E16" w14:textId="77777777" w:rsidR="003925EE" w:rsidRPr="0050370B" w:rsidRDefault="003925EE" w:rsidP="003925EE">
            <w:pPr>
              <w:rPr>
                <w:rFonts w:ascii="Arial" w:hAnsi="Arial" w:cs="Arial"/>
                <w:b/>
              </w:rPr>
            </w:pPr>
            <w:r w:rsidRPr="0050370B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1B14" w14:textId="77777777" w:rsidR="003925EE" w:rsidRPr="0050370B" w:rsidRDefault="003925EE" w:rsidP="003925EE">
            <w:pPr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  <w:b/>
              </w:rPr>
              <w:t>Qualification Obtained</w:t>
            </w:r>
            <w:r w:rsidRPr="0050370B">
              <w:rPr>
                <w:rFonts w:ascii="Arial" w:hAnsi="Arial" w:cs="Arial"/>
              </w:rPr>
              <w:br/>
            </w:r>
            <w:r w:rsidRPr="0050370B">
              <w:rPr>
                <w:rFonts w:ascii="Arial" w:hAnsi="Arial" w:cs="Arial"/>
                <w:sz w:val="18"/>
                <w:szCs w:val="18"/>
              </w:rPr>
              <w:t>(Please indicate Level, Class Subject(s), Grades)</w:t>
            </w:r>
          </w:p>
        </w:tc>
      </w:tr>
      <w:tr w:rsidR="003925EE" w:rsidRPr="0050370B" w14:paraId="759F0CBB" w14:textId="77777777" w:rsidTr="003925EE">
        <w:trPr>
          <w:trHeight w:val="330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8535" w14:textId="77777777" w:rsidR="003925EE" w:rsidRPr="0050370B" w:rsidRDefault="003925EE" w:rsidP="003925EE">
            <w:pPr>
              <w:rPr>
                <w:rFonts w:ascii="Arial" w:hAnsi="Arial" w:cs="Arial"/>
              </w:rPr>
            </w:pPr>
          </w:p>
        </w:tc>
      </w:tr>
    </w:tbl>
    <w:p w14:paraId="4DE80F93" w14:textId="77777777" w:rsidR="001D5AD3" w:rsidRPr="0050370B" w:rsidRDefault="001D5AD3">
      <w:pPr>
        <w:rPr>
          <w:rFonts w:ascii="Arial" w:hAnsi="Arial" w:cs="Arial"/>
        </w:rPr>
      </w:pPr>
    </w:p>
    <w:p w14:paraId="658823E8" w14:textId="77777777" w:rsidR="001D5AD3" w:rsidRPr="0050370B" w:rsidRDefault="001D5AD3">
      <w:pPr>
        <w:rPr>
          <w:rFonts w:ascii="Arial" w:hAnsi="Arial" w:cs="Arial"/>
        </w:rPr>
        <w:sectPr w:rsidR="001D5AD3" w:rsidRPr="0050370B" w:rsidSect="00D53566">
          <w:footerReference w:type="even" r:id="rId10"/>
          <w:footerReference w:type="default" r:id="rId11"/>
          <w:pgSz w:w="11906" w:h="16838"/>
          <w:pgMar w:top="1440" w:right="1440" w:bottom="1440" w:left="1800" w:header="708" w:footer="708" w:gutter="0"/>
          <w:pgNumType w:start="1"/>
          <w:cols w:space="708"/>
          <w:docGrid w:linePitch="360"/>
        </w:sectPr>
      </w:pPr>
    </w:p>
    <w:tbl>
      <w:tblPr>
        <w:tblW w:w="15077" w:type="dxa"/>
        <w:tblLayout w:type="fixed"/>
        <w:tblLook w:val="0000" w:firstRow="0" w:lastRow="0" w:firstColumn="0" w:lastColumn="0" w:noHBand="0" w:noVBand="0"/>
      </w:tblPr>
      <w:tblGrid>
        <w:gridCol w:w="1990"/>
        <w:gridCol w:w="944"/>
        <w:gridCol w:w="944"/>
        <w:gridCol w:w="809"/>
        <w:gridCol w:w="810"/>
        <w:gridCol w:w="674"/>
        <w:gridCol w:w="808"/>
        <w:gridCol w:w="698"/>
        <w:gridCol w:w="2823"/>
        <w:gridCol w:w="1065"/>
        <w:gridCol w:w="1753"/>
        <w:gridCol w:w="1753"/>
        <w:gridCol w:w="6"/>
      </w:tblGrid>
      <w:tr w:rsidR="001D5AD3" w:rsidRPr="0050370B" w14:paraId="0CD1CC1E" w14:textId="77777777" w:rsidTr="001D5AD3">
        <w:trPr>
          <w:cantSplit/>
          <w:trHeight w:val="1185"/>
        </w:trPr>
        <w:tc>
          <w:tcPr>
            <w:tcW w:w="150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F78B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50370B">
              <w:rPr>
                <w:rFonts w:ascii="Arial" w:eastAsia="Times New Roman" w:hAnsi="Arial" w:cs="Arial"/>
                <w:b/>
                <w:iCs/>
                <w:sz w:val="24"/>
                <w:szCs w:val="20"/>
              </w:rPr>
              <w:lastRenderedPageBreak/>
              <w:t>TEACHING EXPERIENCE</w:t>
            </w:r>
            <w:r w:rsidRPr="0050370B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Pr="0050370B">
              <w:rPr>
                <w:rFonts w:ascii="Arial" w:eastAsia="Times New Roman" w:hAnsi="Arial" w:cs="Arial"/>
              </w:rPr>
              <w:t>(in chronological reverse order starting with your current position).</w:t>
            </w:r>
            <w:r w:rsidRPr="0050370B"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  <w:p w14:paraId="64E982E2" w14:textId="77777777" w:rsidR="001D5AD3" w:rsidRPr="0050370B" w:rsidRDefault="001D5AD3" w:rsidP="001D5A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0370B">
              <w:rPr>
                <w:rFonts w:ascii="Arial" w:eastAsia="Times New Roman" w:hAnsi="Arial" w:cs="Arial"/>
              </w:rPr>
              <w:t xml:space="preserve">For part time or substitute cover you must be </w:t>
            </w:r>
            <w:r w:rsidRPr="0050370B">
              <w:rPr>
                <w:rFonts w:ascii="Arial" w:eastAsia="Times New Roman" w:hAnsi="Arial" w:cs="Arial"/>
                <w:b/>
              </w:rPr>
              <w:t xml:space="preserve">specific </w:t>
            </w:r>
            <w:r w:rsidRPr="0050370B">
              <w:rPr>
                <w:rFonts w:ascii="Arial" w:eastAsia="Times New Roman" w:hAnsi="Arial" w:cs="Arial"/>
              </w:rPr>
              <w:t>about the number of days/</w:t>
            </w:r>
            <w:r w:rsidRPr="0050370B">
              <w:rPr>
                <w:rFonts w:ascii="Arial" w:eastAsia="Times New Roman" w:hAnsi="Arial" w:cs="Arial"/>
                <w:b/>
              </w:rPr>
              <w:t>full</w:t>
            </w:r>
            <w:r w:rsidRPr="0050370B">
              <w:rPr>
                <w:rFonts w:ascii="Arial" w:eastAsia="Times New Roman" w:hAnsi="Arial" w:cs="Arial"/>
              </w:rPr>
              <w:t xml:space="preserve"> weeks worked.</w:t>
            </w:r>
          </w:p>
          <w:p w14:paraId="6D4F0DD0" w14:textId="77777777" w:rsidR="001D5AD3" w:rsidRPr="0050370B" w:rsidRDefault="001D5AD3" w:rsidP="001D5A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50370B">
              <w:rPr>
                <w:rFonts w:ascii="Arial" w:eastAsia="Times New Roman" w:hAnsi="Arial" w:cs="Arial"/>
              </w:rPr>
              <w:t>Please list time spent teaching each individual class</w:t>
            </w:r>
          </w:p>
        </w:tc>
      </w:tr>
      <w:tr w:rsidR="001D5AD3" w:rsidRPr="0050370B" w14:paraId="3813DB80" w14:textId="77777777" w:rsidTr="0015145A">
        <w:trPr>
          <w:gridAfter w:val="1"/>
          <w:wAfter w:w="6" w:type="dxa"/>
          <w:cantSplit/>
          <w:trHeight w:val="418"/>
        </w:trPr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04F92" w14:textId="77777777" w:rsidR="001D5AD3" w:rsidRPr="0050370B" w:rsidRDefault="001D5AD3" w:rsidP="001D5AD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 Held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9887B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 Taught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6E05947F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  or PT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671EC6B8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sz w:val="20"/>
                <w:szCs w:val="20"/>
              </w:rPr>
              <w:t>FT /PT Dates</w:t>
            </w:r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22BA60FB" w14:textId="77777777" w:rsidR="001D5AD3" w:rsidRPr="0050370B" w:rsidRDefault="001D5AD3" w:rsidP="001D5AD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</w:p>
          <w:p w14:paraId="63273262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0370B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71C4B217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sz w:val="20"/>
                <w:szCs w:val="20"/>
              </w:rPr>
              <w:t>Sub Dates</w:t>
            </w:r>
          </w:p>
        </w:tc>
        <w:tc>
          <w:tcPr>
            <w:tcW w:w="2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10A0D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Name, Type, Age-Range of School / College</w:t>
            </w:r>
            <w:r w:rsidRPr="0050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Mixed / Single Sex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371B6B91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</w:p>
          <w:p w14:paraId="31FA6129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 Roll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E204F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bCs/>
                <w:sz w:val="20"/>
                <w:szCs w:val="20"/>
              </w:rPr>
              <w:t>Areas of Responsibility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A5C4E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5AD3" w:rsidRPr="0050370B" w14:paraId="383AED30" w14:textId="77777777" w:rsidTr="0015145A">
        <w:trPr>
          <w:gridAfter w:val="1"/>
          <w:wAfter w:w="6" w:type="dxa"/>
          <w:cantSplit/>
          <w:trHeight w:val="418"/>
        </w:trPr>
        <w:tc>
          <w:tcPr>
            <w:tcW w:w="1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D89C0F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E7CE21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73DBAA5E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809" w:type="dxa"/>
            <w:tcBorders>
              <w:left w:val="single" w:sz="2" w:space="0" w:color="auto"/>
              <w:bottom w:val="single" w:sz="6" w:space="0" w:color="auto"/>
              <w:right w:val="dotted" w:sz="4" w:space="0" w:color="auto"/>
            </w:tcBorders>
          </w:tcPr>
          <w:p w14:paraId="4D23C4F2" w14:textId="77777777" w:rsidR="001D5AD3" w:rsidRPr="0050370B" w:rsidRDefault="001D5AD3" w:rsidP="001D5AD3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704747DC" w14:textId="77777777" w:rsidR="001D5AD3" w:rsidRPr="0050370B" w:rsidRDefault="001D5AD3" w:rsidP="001D5AD3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67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799CBBDA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80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CDFA0FF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Full Weeks</w:t>
            </w:r>
          </w:p>
        </w:tc>
        <w:tc>
          <w:tcPr>
            <w:tcW w:w="698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30016B" w14:textId="77777777" w:rsidR="001D5AD3" w:rsidRPr="0050370B" w:rsidRDefault="001D5AD3" w:rsidP="001D5AD3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37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</w:p>
        </w:tc>
        <w:tc>
          <w:tcPr>
            <w:tcW w:w="28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B35B36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14:paraId="61BEEB79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C7E62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69785B" w14:textId="77777777" w:rsidR="001D5AD3" w:rsidRPr="0050370B" w:rsidRDefault="001D5AD3" w:rsidP="001D5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D5AD3" w:rsidRPr="0050370B" w14:paraId="61C458A3" w14:textId="77777777" w:rsidTr="0015145A">
        <w:trPr>
          <w:gridAfter w:val="1"/>
          <w:wAfter w:w="6" w:type="dxa"/>
          <w:trHeight w:val="1687"/>
        </w:trPr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11C5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2788968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53C48A0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4BB06E8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04B186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D1B20D7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DD08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77385F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</w:tcPr>
          <w:p w14:paraId="42BA84C1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0883BDB4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1150D9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0575FFC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0A2781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5B59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7AF5D37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7F8CD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080A6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AD3" w:rsidRPr="0050370B" w14:paraId="73AB975E" w14:textId="77777777" w:rsidTr="0015145A">
        <w:trPr>
          <w:gridAfter w:val="1"/>
          <w:wAfter w:w="6" w:type="dxa"/>
          <w:trHeight w:val="1695"/>
        </w:trPr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5A7A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460DE6C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41C8D9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DC31116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F735454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770478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1D14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AF458E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</w:tcPr>
          <w:p w14:paraId="320C48C1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C4FEACF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EFC0BF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8C2260B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3A58D9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6967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52B75D4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3FE96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A9FA7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AD3" w:rsidRPr="0050370B" w14:paraId="12563CDF" w14:textId="77777777" w:rsidTr="0015145A">
        <w:trPr>
          <w:gridAfter w:val="1"/>
          <w:wAfter w:w="6" w:type="dxa"/>
          <w:trHeight w:val="1411"/>
        </w:trPr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D8DA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BDE5A9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203C4A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DB5D00E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FB7596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E6CB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FD4B16B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</w:tcPr>
          <w:p w14:paraId="2DA72E23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01A1CD82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55B112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D76C5E5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92DD01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17C1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8DCF6EC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9765D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EBFF0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AD3" w:rsidRPr="0050370B" w14:paraId="35F5CCF3" w14:textId="77777777" w:rsidTr="0015145A">
        <w:trPr>
          <w:gridAfter w:val="1"/>
          <w:wAfter w:w="6" w:type="dxa"/>
          <w:trHeight w:val="1403"/>
        </w:trPr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F2F5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9A6078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573AFAA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226DEF5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441A72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5F28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A66E9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</w:tcPr>
          <w:p w14:paraId="5FDAC944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76820A0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B87BAF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06DAF15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E28F8B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BC50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AAA036E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7FE8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1C52B" w14:textId="77777777" w:rsidR="001D5AD3" w:rsidRPr="0050370B" w:rsidRDefault="001D5AD3" w:rsidP="001D5A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1C46750" w14:textId="77777777" w:rsidR="001D5AD3" w:rsidRPr="0050370B" w:rsidRDefault="001D5AD3">
      <w:pPr>
        <w:rPr>
          <w:rFonts w:ascii="Arial" w:hAnsi="Arial" w:cs="Arial"/>
        </w:rPr>
        <w:sectPr w:rsidR="001D5AD3" w:rsidRPr="0050370B" w:rsidSect="00365186">
          <w:pgSz w:w="16838" w:h="11906" w:orient="landscape"/>
          <w:pgMar w:top="1644" w:right="1440" w:bottom="1304" w:left="1440" w:header="709" w:footer="709" w:gutter="0"/>
          <w:cols w:space="708"/>
          <w:docGrid w:linePitch="360"/>
        </w:sectPr>
      </w:pPr>
    </w:p>
    <w:tbl>
      <w:tblPr>
        <w:tblW w:w="5489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24"/>
        <w:gridCol w:w="228"/>
        <w:gridCol w:w="112"/>
        <w:gridCol w:w="735"/>
        <w:gridCol w:w="756"/>
        <w:gridCol w:w="2896"/>
        <w:gridCol w:w="256"/>
        <w:gridCol w:w="511"/>
        <w:gridCol w:w="2078"/>
      </w:tblGrid>
      <w:tr w:rsidR="001D5AD3" w:rsidRPr="0050370B" w14:paraId="23639C9E" w14:textId="77777777" w:rsidTr="00E22A02">
        <w:trPr>
          <w:trHeight w:val="1119"/>
        </w:trPr>
        <w:tc>
          <w:tcPr>
            <w:tcW w:w="5000" w:type="pct"/>
            <w:gridSpan w:val="9"/>
          </w:tcPr>
          <w:p w14:paraId="56BC2427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0AC3DFF0" w14:textId="77777777" w:rsidR="001D5AD3" w:rsidRPr="0050370B" w:rsidRDefault="001D5AD3" w:rsidP="0015145A">
            <w:pPr>
              <w:tabs>
                <w:tab w:val="left" w:pos="2835"/>
              </w:tabs>
              <w:spacing w:after="120"/>
              <w:ind w:left="2835" w:hanging="2835"/>
              <w:rPr>
                <w:rFonts w:ascii="Arial" w:hAnsi="Arial" w:cs="Arial"/>
              </w:rPr>
            </w:pPr>
            <w:r w:rsidRPr="0050370B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IN-SERVICE TRAINING</w:t>
            </w:r>
            <w:r w:rsidRPr="0050370B">
              <w:rPr>
                <w:rFonts w:ascii="Arial" w:hAnsi="Arial" w:cs="Arial"/>
                <w:b/>
                <w:i/>
              </w:rPr>
              <w:t xml:space="preserve"> </w:t>
            </w:r>
            <w:r w:rsidRPr="0050370B">
              <w:rPr>
                <w:rFonts w:ascii="Arial" w:hAnsi="Arial" w:cs="Arial"/>
                <w:b/>
              </w:rPr>
              <w:tab/>
            </w:r>
            <w:r w:rsidRPr="0050370B">
              <w:rPr>
                <w:rFonts w:ascii="Arial" w:hAnsi="Arial" w:cs="Arial"/>
              </w:rPr>
              <w:t xml:space="preserve">Please list courses </w:t>
            </w:r>
            <w:r w:rsidRPr="0050370B">
              <w:rPr>
                <w:rFonts w:ascii="Arial" w:hAnsi="Arial" w:cs="Arial"/>
                <w:i/>
                <w:iCs/>
              </w:rPr>
              <w:t>(duration greater than 1 day)</w:t>
            </w:r>
            <w:r w:rsidRPr="0050370B">
              <w:rPr>
                <w:rFonts w:ascii="Arial" w:hAnsi="Arial" w:cs="Arial"/>
              </w:rPr>
              <w:t xml:space="preserve"> attended over the last five years. </w:t>
            </w:r>
          </w:p>
          <w:p w14:paraId="17729FA8" w14:textId="77777777" w:rsidR="00365186" w:rsidRPr="0050370B" w:rsidRDefault="00365186" w:rsidP="0015145A">
            <w:pPr>
              <w:tabs>
                <w:tab w:val="left" w:pos="2835"/>
              </w:tabs>
              <w:spacing w:after="120"/>
              <w:ind w:left="2835" w:hanging="2835"/>
              <w:rPr>
                <w:rFonts w:ascii="Arial" w:hAnsi="Arial" w:cs="Arial"/>
              </w:rPr>
            </w:pPr>
          </w:p>
        </w:tc>
      </w:tr>
      <w:tr w:rsidR="001D5AD3" w:rsidRPr="0050370B" w14:paraId="647C91BB" w14:textId="77777777" w:rsidTr="00E22A02">
        <w:trPr>
          <w:trHeight w:val="885"/>
        </w:trPr>
        <w:tc>
          <w:tcPr>
            <w:tcW w:w="1013" w:type="pct"/>
            <w:vAlign w:val="center"/>
          </w:tcPr>
          <w:p w14:paraId="3F7C0FCC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b/>
              </w:rPr>
            </w:pPr>
            <w:r w:rsidRPr="0050370B">
              <w:rPr>
                <w:rFonts w:ascii="Arial" w:hAnsi="Arial" w:cs="Arial"/>
                <w:b/>
              </w:rPr>
              <w:t>Dates of Course</w:t>
            </w:r>
          </w:p>
        </w:tc>
        <w:tc>
          <w:tcPr>
            <w:tcW w:w="566" w:type="pct"/>
            <w:gridSpan w:val="3"/>
            <w:vAlign w:val="center"/>
          </w:tcPr>
          <w:p w14:paraId="1576DA02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b/>
              </w:rPr>
            </w:pPr>
            <w:r w:rsidRPr="0050370B">
              <w:rPr>
                <w:rFonts w:ascii="Arial" w:hAnsi="Arial" w:cs="Arial"/>
                <w:b/>
              </w:rPr>
              <w:t>Length of</w:t>
            </w:r>
          </w:p>
          <w:p w14:paraId="0B962A7D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b/>
              </w:rPr>
            </w:pPr>
            <w:r w:rsidRPr="0050370B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058" w:type="pct"/>
            <w:gridSpan w:val="3"/>
            <w:vAlign w:val="center"/>
          </w:tcPr>
          <w:p w14:paraId="1AE8B3E3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b/>
              </w:rPr>
            </w:pPr>
            <w:r w:rsidRPr="0050370B">
              <w:rPr>
                <w:rFonts w:ascii="Arial" w:hAnsi="Arial" w:cs="Arial"/>
                <w:b/>
              </w:rPr>
              <w:t>Details of Course</w:t>
            </w:r>
          </w:p>
        </w:tc>
        <w:tc>
          <w:tcPr>
            <w:tcW w:w="1363" w:type="pct"/>
            <w:gridSpan w:val="2"/>
            <w:vAlign w:val="center"/>
          </w:tcPr>
          <w:p w14:paraId="6C49C0F6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b/>
              </w:rPr>
            </w:pPr>
            <w:r w:rsidRPr="0050370B">
              <w:rPr>
                <w:rFonts w:ascii="Arial" w:hAnsi="Arial" w:cs="Arial"/>
                <w:b/>
              </w:rPr>
              <w:t>Provider</w:t>
            </w:r>
          </w:p>
        </w:tc>
      </w:tr>
      <w:tr w:rsidR="001D5AD3" w:rsidRPr="0050370B" w14:paraId="4276B601" w14:textId="77777777" w:rsidTr="00E22A02">
        <w:tc>
          <w:tcPr>
            <w:tcW w:w="1013" w:type="pct"/>
          </w:tcPr>
          <w:p w14:paraId="19EF9039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167C93A8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gridSpan w:val="3"/>
          </w:tcPr>
          <w:p w14:paraId="4439494E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2058" w:type="pct"/>
            <w:gridSpan w:val="3"/>
          </w:tcPr>
          <w:p w14:paraId="64BE14CB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</w:tcPr>
          <w:p w14:paraId="6B309951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</w:tr>
      <w:tr w:rsidR="001D5AD3" w:rsidRPr="0050370B" w14:paraId="71830473" w14:textId="77777777" w:rsidTr="00E22A02">
        <w:tc>
          <w:tcPr>
            <w:tcW w:w="1013" w:type="pct"/>
          </w:tcPr>
          <w:p w14:paraId="5F312EAF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7CD8E61B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gridSpan w:val="3"/>
          </w:tcPr>
          <w:p w14:paraId="2800A7A6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2058" w:type="pct"/>
            <w:gridSpan w:val="3"/>
          </w:tcPr>
          <w:p w14:paraId="3C2C5F4D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</w:tcPr>
          <w:p w14:paraId="0D50D834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</w:tr>
      <w:tr w:rsidR="001D5AD3" w:rsidRPr="0050370B" w14:paraId="011E4335" w14:textId="77777777" w:rsidTr="00E22A02">
        <w:tc>
          <w:tcPr>
            <w:tcW w:w="1013" w:type="pct"/>
          </w:tcPr>
          <w:p w14:paraId="4A4EAD82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47632646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gridSpan w:val="3"/>
          </w:tcPr>
          <w:p w14:paraId="41C0214C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2058" w:type="pct"/>
            <w:gridSpan w:val="3"/>
          </w:tcPr>
          <w:p w14:paraId="02CA4099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</w:tcPr>
          <w:p w14:paraId="241CD4D9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</w:tr>
      <w:tr w:rsidR="001D5AD3" w:rsidRPr="0050370B" w14:paraId="62DDB615" w14:textId="77777777" w:rsidTr="00E22A02">
        <w:tc>
          <w:tcPr>
            <w:tcW w:w="1013" w:type="pct"/>
          </w:tcPr>
          <w:p w14:paraId="0104FF7B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37C9C024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gridSpan w:val="3"/>
          </w:tcPr>
          <w:p w14:paraId="51DCFBBB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2058" w:type="pct"/>
            <w:gridSpan w:val="3"/>
          </w:tcPr>
          <w:p w14:paraId="25B20D93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</w:tcPr>
          <w:p w14:paraId="3ABF95AC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</w:tr>
      <w:tr w:rsidR="001D5AD3" w:rsidRPr="0050370B" w14:paraId="68177C46" w14:textId="77777777" w:rsidTr="00E22A02">
        <w:tc>
          <w:tcPr>
            <w:tcW w:w="1013" w:type="pct"/>
          </w:tcPr>
          <w:p w14:paraId="6E9F3238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6C569271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gridSpan w:val="3"/>
          </w:tcPr>
          <w:p w14:paraId="503CDBE1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2058" w:type="pct"/>
            <w:gridSpan w:val="3"/>
          </w:tcPr>
          <w:p w14:paraId="49CC370E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</w:tcPr>
          <w:p w14:paraId="3A68F8A4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</w:tr>
      <w:tr w:rsidR="001D5AD3" w:rsidRPr="0050370B" w14:paraId="546FA50A" w14:textId="77777777" w:rsidTr="00E22A02">
        <w:tc>
          <w:tcPr>
            <w:tcW w:w="5000" w:type="pct"/>
            <w:gridSpan w:val="9"/>
          </w:tcPr>
          <w:p w14:paraId="68077B52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0212D63B" w14:textId="77777777" w:rsidR="001D5AD3" w:rsidRPr="0050370B" w:rsidRDefault="001D5AD3" w:rsidP="0015145A">
            <w:pPr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</w:pPr>
            <w:r w:rsidRPr="0050370B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ANY OTHER RELEVANT EMPLOYMENT</w:t>
            </w:r>
          </w:p>
          <w:p w14:paraId="27B135F4" w14:textId="77777777" w:rsidR="001D5AD3" w:rsidRPr="0050370B" w:rsidRDefault="001D5AD3" w:rsidP="0015145A">
            <w:pPr>
              <w:rPr>
                <w:rFonts w:ascii="Arial" w:hAnsi="Arial" w:cs="Arial"/>
                <w:b/>
                <w:i/>
                <w:iCs/>
                <w:color w:val="5B9BD5" w:themeColor="accent1"/>
              </w:rPr>
            </w:pPr>
          </w:p>
        </w:tc>
      </w:tr>
      <w:tr w:rsidR="001D5AD3" w:rsidRPr="0050370B" w14:paraId="73CDD633" w14:textId="77777777" w:rsidTr="00E22A02">
        <w:trPr>
          <w:trHeight w:val="397"/>
        </w:trPr>
        <w:tc>
          <w:tcPr>
            <w:tcW w:w="1133" w:type="pct"/>
            <w:gridSpan w:val="2"/>
            <w:vAlign w:val="center"/>
          </w:tcPr>
          <w:p w14:paraId="5A1B417B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b/>
              </w:rPr>
            </w:pPr>
            <w:r w:rsidRPr="0050370B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2369" w:type="pct"/>
            <w:gridSpan w:val="4"/>
            <w:vAlign w:val="center"/>
          </w:tcPr>
          <w:p w14:paraId="62ABE525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b/>
              </w:rPr>
            </w:pPr>
            <w:r w:rsidRPr="0050370B">
              <w:rPr>
                <w:rFonts w:ascii="Arial" w:hAnsi="Arial" w:cs="Arial"/>
                <w:b/>
              </w:rPr>
              <w:t>Nature of Employment</w:t>
            </w:r>
          </w:p>
        </w:tc>
        <w:tc>
          <w:tcPr>
            <w:tcW w:w="404" w:type="pct"/>
            <w:gridSpan w:val="2"/>
            <w:tcBorders>
              <w:left w:val="nil"/>
            </w:tcBorders>
            <w:vAlign w:val="center"/>
          </w:tcPr>
          <w:p w14:paraId="7782B7FF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b/>
              </w:rPr>
            </w:pPr>
            <w:r w:rsidRPr="0050370B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094" w:type="pct"/>
            <w:vAlign w:val="center"/>
          </w:tcPr>
          <w:p w14:paraId="6CD99FA1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b/>
              </w:rPr>
            </w:pPr>
            <w:r w:rsidRPr="0050370B">
              <w:rPr>
                <w:rFonts w:ascii="Arial" w:hAnsi="Arial" w:cs="Arial"/>
                <w:b/>
              </w:rPr>
              <w:t>To</w:t>
            </w:r>
          </w:p>
        </w:tc>
      </w:tr>
      <w:tr w:rsidR="001D5AD3" w:rsidRPr="0050370B" w14:paraId="5F531301" w14:textId="77777777" w:rsidTr="00E22A02">
        <w:tc>
          <w:tcPr>
            <w:tcW w:w="1133" w:type="pct"/>
            <w:gridSpan w:val="2"/>
          </w:tcPr>
          <w:p w14:paraId="3A9F6654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10256B7A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2369" w:type="pct"/>
            <w:gridSpan w:val="4"/>
          </w:tcPr>
          <w:p w14:paraId="0698DB53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gridSpan w:val="2"/>
            <w:tcBorders>
              <w:left w:val="nil"/>
            </w:tcBorders>
          </w:tcPr>
          <w:p w14:paraId="3122B4E1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094" w:type="pct"/>
          </w:tcPr>
          <w:p w14:paraId="1B81D848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</w:tr>
      <w:tr w:rsidR="001D5AD3" w:rsidRPr="0050370B" w14:paraId="0F70E19E" w14:textId="77777777" w:rsidTr="00E22A02">
        <w:tc>
          <w:tcPr>
            <w:tcW w:w="1133" w:type="pct"/>
            <w:gridSpan w:val="2"/>
          </w:tcPr>
          <w:p w14:paraId="110CE6D5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37002836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2369" w:type="pct"/>
            <w:gridSpan w:val="4"/>
          </w:tcPr>
          <w:p w14:paraId="1C136740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gridSpan w:val="2"/>
            <w:tcBorders>
              <w:left w:val="nil"/>
            </w:tcBorders>
          </w:tcPr>
          <w:p w14:paraId="2F6CCE9A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094" w:type="pct"/>
          </w:tcPr>
          <w:p w14:paraId="7C3EC74D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</w:tr>
      <w:tr w:rsidR="001D5AD3" w:rsidRPr="0050370B" w14:paraId="0F484631" w14:textId="77777777" w:rsidTr="00E22A02">
        <w:tc>
          <w:tcPr>
            <w:tcW w:w="1133" w:type="pct"/>
            <w:gridSpan w:val="2"/>
          </w:tcPr>
          <w:p w14:paraId="788C1BA0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320CAFEE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2369" w:type="pct"/>
            <w:gridSpan w:val="4"/>
          </w:tcPr>
          <w:p w14:paraId="2BC5F908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gridSpan w:val="2"/>
            <w:tcBorders>
              <w:left w:val="nil"/>
            </w:tcBorders>
          </w:tcPr>
          <w:p w14:paraId="64EF6AE4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094" w:type="pct"/>
          </w:tcPr>
          <w:p w14:paraId="4FE49581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</w:tr>
      <w:tr w:rsidR="001D5AD3" w:rsidRPr="0050370B" w14:paraId="2224271A" w14:textId="77777777" w:rsidTr="00E22A02">
        <w:tc>
          <w:tcPr>
            <w:tcW w:w="1133" w:type="pct"/>
            <w:gridSpan w:val="2"/>
          </w:tcPr>
          <w:p w14:paraId="62B96E7C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7ED07D16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2369" w:type="pct"/>
            <w:gridSpan w:val="4"/>
          </w:tcPr>
          <w:p w14:paraId="1F5BA05E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gridSpan w:val="2"/>
            <w:tcBorders>
              <w:left w:val="nil"/>
            </w:tcBorders>
          </w:tcPr>
          <w:p w14:paraId="1923F4DE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094" w:type="pct"/>
          </w:tcPr>
          <w:p w14:paraId="13759D67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</w:tr>
      <w:tr w:rsidR="001D5AD3" w:rsidRPr="0050370B" w14:paraId="287B9D11" w14:textId="77777777" w:rsidTr="00E22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641D" w14:textId="77777777" w:rsidR="00246C43" w:rsidRDefault="00246C43" w:rsidP="0015145A">
            <w:pPr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</w:pPr>
          </w:p>
          <w:p w14:paraId="456A76AA" w14:textId="77777777" w:rsidR="00246C43" w:rsidRDefault="00246C43" w:rsidP="0015145A">
            <w:pPr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</w:pPr>
          </w:p>
          <w:p w14:paraId="4DB199C2" w14:textId="77777777" w:rsidR="00246C43" w:rsidRDefault="00246C43" w:rsidP="0015145A">
            <w:pPr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</w:pPr>
          </w:p>
          <w:p w14:paraId="2C08371D" w14:textId="20573C50" w:rsidR="001D5AD3" w:rsidRPr="0050370B" w:rsidRDefault="001D5AD3" w:rsidP="0015145A">
            <w:pPr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</w:pPr>
            <w:r w:rsidRPr="0050370B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lastRenderedPageBreak/>
              <w:t>REFERENCES</w:t>
            </w:r>
          </w:p>
          <w:p w14:paraId="52372462" w14:textId="4613AF90" w:rsidR="00757483" w:rsidRPr="0050370B" w:rsidRDefault="001D5AD3" w:rsidP="0015145A">
            <w:pPr>
              <w:rPr>
                <w:rFonts w:ascii="Arial" w:hAnsi="Arial" w:cs="Arial"/>
                <w:sz w:val="20"/>
              </w:rPr>
            </w:pPr>
            <w:r w:rsidRPr="0050370B">
              <w:rPr>
                <w:rFonts w:ascii="Arial" w:hAnsi="Arial" w:cs="Arial"/>
                <w:sz w:val="20"/>
              </w:rPr>
              <w:t>Names of three referees should be supplied, two of whom should be able to comment in a professional capacity</w:t>
            </w:r>
            <w:r w:rsidR="00F1406D">
              <w:rPr>
                <w:rFonts w:ascii="Arial" w:hAnsi="Arial" w:cs="Arial"/>
                <w:sz w:val="20"/>
              </w:rPr>
              <w:t xml:space="preserve"> </w:t>
            </w:r>
            <w:r w:rsidR="00F1406D" w:rsidRPr="006524A3">
              <w:rPr>
                <w:rFonts w:ascii="Arial" w:hAnsi="Arial" w:cs="Arial"/>
                <w:b/>
                <w:bCs/>
                <w:sz w:val="20"/>
              </w:rPr>
              <w:t>with at least one from your current employer</w:t>
            </w:r>
            <w:r w:rsidRPr="0050370B">
              <w:rPr>
                <w:rFonts w:ascii="Arial" w:hAnsi="Arial" w:cs="Arial"/>
                <w:sz w:val="20"/>
              </w:rPr>
              <w:t>.  Testimonials should not be submitted. References should not be supplied by relatives.</w:t>
            </w:r>
          </w:p>
        </w:tc>
      </w:tr>
      <w:tr w:rsidR="001D5AD3" w:rsidRPr="0050370B" w14:paraId="693A6415" w14:textId="77777777" w:rsidTr="00E22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56A5F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b/>
                <w:i/>
              </w:rPr>
            </w:pPr>
            <w:r w:rsidRPr="0050370B">
              <w:rPr>
                <w:rFonts w:ascii="Arial" w:hAnsi="Arial" w:cs="Arial"/>
                <w:b/>
                <w:i/>
              </w:rPr>
              <w:lastRenderedPageBreak/>
              <w:t>Name</w:t>
            </w:r>
          </w:p>
        </w:tc>
        <w:tc>
          <w:tcPr>
            <w:tcW w:w="785" w:type="pct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0E8624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b/>
                <w:i/>
              </w:rPr>
            </w:pPr>
            <w:r w:rsidRPr="0050370B">
              <w:rPr>
                <w:rFonts w:ascii="Arial" w:hAnsi="Arial" w:cs="Arial"/>
                <w:b/>
                <w:i/>
              </w:rPr>
              <w:t>Occupation Position</w:t>
            </w:r>
          </w:p>
        </w:tc>
        <w:tc>
          <w:tcPr>
            <w:tcW w:w="192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D05CB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b/>
                <w:i/>
              </w:rPr>
            </w:pPr>
            <w:r w:rsidRPr="0050370B">
              <w:rPr>
                <w:rFonts w:ascii="Arial" w:hAnsi="Arial" w:cs="Arial"/>
                <w:b/>
                <w:i/>
              </w:rPr>
              <w:t>Address</w:t>
            </w:r>
          </w:p>
        </w:tc>
        <w:tc>
          <w:tcPr>
            <w:tcW w:w="10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1A1B" w14:textId="77777777" w:rsidR="001D5AD3" w:rsidRPr="0050370B" w:rsidRDefault="001D5AD3" w:rsidP="0015145A">
            <w:pPr>
              <w:jc w:val="center"/>
              <w:rPr>
                <w:rFonts w:ascii="Arial" w:hAnsi="Arial" w:cs="Arial"/>
                <w:i/>
              </w:rPr>
            </w:pPr>
            <w:r w:rsidRPr="0050370B">
              <w:rPr>
                <w:rFonts w:ascii="Arial" w:hAnsi="Arial" w:cs="Arial"/>
                <w:b/>
                <w:i/>
              </w:rPr>
              <w:t>Telephone Number</w:t>
            </w:r>
          </w:p>
        </w:tc>
      </w:tr>
      <w:tr w:rsidR="001D5AD3" w:rsidRPr="0050370B" w14:paraId="0B2BE031" w14:textId="77777777" w:rsidTr="00E22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</w:trPr>
        <w:tc>
          <w:tcPr>
            <w:tcW w:w="11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7783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2BDB9610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2218A381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55CDD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9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4B53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7C1B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</w:tr>
      <w:tr w:rsidR="001D5AD3" w:rsidRPr="0050370B" w14:paraId="6BDBB6E2" w14:textId="77777777" w:rsidTr="00E22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</w:trPr>
        <w:tc>
          <w:tcPr>
            <w:tcW w:w="11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7D1C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378075B0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562FA499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CCA5C3E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92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41AE7B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F9D8B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</w:tr>
      <w:tr w:rsidR="001D5AD3" w:rsidRPr="0050370B" w14:paraId="2F2BB3EC" w14:textId="77777777" w:rsidTr="00E22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</w:trPr>
        <w:tc>
          <w:tcPr>
            <w:tcW w:w="11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F0B0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1D35820E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  <w:p w14:paraId="28CB1F11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7389B3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9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462F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4EB8" w14:textId="77777777" w:rsidR="001D5AD3" w:rsidRPr="0050370B" w:rsidRDefault="001D5AD3" w:rsidP="0015145A">
            <w:pPr>
              <w:rPr>
                <w:rFonts w:ascii="Arial" w:hAnsi="Arial" w:cs="Arial"/>
              </w:rPr>
            </w:pPr>
          </w:p>
        </w:tc>
      </w:tr>
    </w:tbl>
    <w:p w14:paraId="3AA23EB9" w14:textId="77777777" w:rsidR="001D5AD3" w:rsidRPr="0050370B" w:rsidRDefault="001D5AD3">
      <w:pPr>
        <w:rPr>
          <w:rFonts w:ascii="Arial" w:hAnsi="Arial" w:cs="Arial"/>
        </w:rPr>
      </w:pPr>
    </w:p>
    <w:p w14:paraId="12A40914" w14:textId="743779AC" w:rsidR="001D5AD3" w:rsidRPr="00E22A02" w:rsidRDefault="00365186" w:rsidP="001D5AD3">
      <w:pPr>
        <w:rPr>
          <w:rStyle w:val="IntenseEmphasis"/>
          <w:rFonts w:ascii="Arial" w:hAnsi="Arial" w:cs="Arial"/>
          <w:b/>
          <w:i w:val="0"/>
          <w:iCs w:val="0"/>
          <w:color w:val="auto"/>
          <w:u w:val="single"/>
        </w:rPr>
      </w:pPr>
      <w:r w:rsidRPr="0050370B">
        <w:rPr>
          <w:rFonts w:ascii="Arial" w:hAnsi="Arial" w:cs="Arial"/>
          <w:b/>
          <w:u w:val="single"/>
        </w:rPr>
        <w:br w:type="page"/>
      </w:r>
      <w:r w:rsidR="00757483" w:rsidRPr="0050370B">
        <w:rPr>
          <w:rStyle w:val="IntenseEmphasis"/>
          <w:rFonts w:ascii="Arial" w:hAnsi="Arial" w:cs="Arial"/>
          <w:b/>
          <w:i w:val="0"/>
          <w:color w:val="auto"/>
        </w:rPr>
        <w:lastRenderedPageBreak/>
        <w:t>CRITERIA</w:t>
      </w:r>
    </w:p>
    <w:p w14:paraId="74CDD1E3" w14:textId="3CD94AE0" w:rsidR="002E7207" w:rsidRPr="0050370B" w:rsidRDefault="002E7207" w:rsidP="003D56AD">
      <w:pPr>
        <w:rPr>
          <w:rFonts w:ascii="Arial" w:hAnsi="Arial" w:cs="Arial"/>
        </w:rPr>
      </w:pPr>
      <w:r w:rsidRPr="0050370B">
        <w:rPr>
          <w:rFonts w:ascii="Arial" w:hAnsi="Arial" w:cs="Arial"/>
        </w:rPr>
        <w:t xml:space="preserve">Please address </w:t>
      </w:r>
      <w:r w:rsidRPr="0050370B">
        <w:rPr>
          <w:rFonts w:ascii="Arial" w:hAnsi="Arial" w:cs="Arial"/>
          <w:b/>
        </w:rPr>
        <w:t>both</w:t>
      </w:r>
      <w:r w:rsidRPr="0050370B">
        <w:rPr>
          <w:rFonts w:ascii="Arial" w:hAnsi="Arial" w:cs="Arial"/>
        </w:rPr>
        <w:t xml:space="preserve"> the Essential and Desirable criteria to ensure your application meets the demands of the shortlisting process.  </w:t>
      </w:r>
    </w:p>
    <w:p w14:paraId="098BAEFB" w14:textId="0037A21F" w:rsidR="002E7207" w:rsidRPr="0050370B" w:rsidRDefault="002E7207" w:rsidP="002E7207">
      <w:pPr>
        <w:jc w:val="both"/>
        <w:rPr>
          <w:rFonts w:ascii="Arial" w:hAnsi="Arial" w:cs="Arial"/>
          <w:bCs/>
        </w:rPr>
      </w:pPr>
      <w:r w:rsidRPr="0050370B">
        <w:rPr>
          <w:rFonts w:ascii="Arial" w:hAnsi="Arial" w:cs="Arial"/>
          <w:bCs/>
        </w:rPr>
        <w:t xml:space="preserve">NOTE: please also refer to Criteria that will may be assessed at Interview as outlined in the Job Specification.  </w:t>
      </w:r>
    </w:p>
    <w:p w14:paraId="4EC48BAE" w14:textId="77777777" w:rsidR="002E7207" w:rsidRPr="0050370B" w:rsidRDefault="002E7207" w:rsidP="002E7207">
      <w:pPr>
        <w:rPr>
          <w:rFonts w:ascii="Arial" w:hAnsi="Arial" w:cs="Arial"/>
          <w:b/>
        </w:rPr>
      </w:pPr>
      <w:r w:rsidRPr="0050370B">
        <w:rPr>
          <w:rFonts w:ascii="Arial" w:hAnsi="Arial" w:cs="Arial"/>
          <w:b/>
        </w:rPr>
        <w:t>You must not use any other font other than that which is set in the document (if typing) and must be size Arial 11.</w:t>
      </w:r>
    </w:p>
    <w:tbl>
      <w:tblPr>
        <w:tblStyle w:val="TableGrid"/>
        <w:tblW w:w="8724" w:type="dxa"/>
        <w:tblLook w:val="04A0" w:firstRow="1" w:lastRow="0" w:firstColumn="1" w:lastColumn="0" w:noHBand="0" w:noVBand="1"/>
      </w:tblPr>
      <w:tblGrid>
        <w:gridCol w:w="8724"/>
      </w:tblGrid>
      <w:tr w:rsidR="00365186" w:rsidRPr="0050370B" w14:paraId="2580C6CD" w14:textId="77777777" w:rsidTr="002E7207">
        <w:trPr>
          <w:cantSplit/>
          <w:trHeight w:hRule="exact" w:val="10542"/>
        </w:trPr>
        <w:tc>
          <w:tcPr>
            <w:tcW w:w="8724" w:type="dxa"/>
          </w:tcPr>
          <w:p w14:paraId="160F12AB" w14:textId="77777777" w:rsidR="00B91299" w:rsidRPr="0050370B" w:rsidRDefault="00B91299" w:rsidP="00B91299">
            <w:pPr>
              <w:jc w:val="both"/>
              <w:rPr>
                <w:rFonts w:ascii="Arial" w:hAnsi="Arial" w:cs="Arial"/>
                <w:b/>
                <w:iCs/>
                <w:color w:val="0070C0"/>
                <w:szCs w:val="24"/>
              </w:rPr>
            </w:pPr>
            <w:r w:rsidRPr="0050370B">
              <w:rPr>
                <w:rFonts w:ascii="Arial" w:hAnsi="Arial" w:cs="Arial"/>
                <w:b/>
                <w:iCs/>
                <w:color w:val="0070C0"/>
                <w:szCs w:val="24"/>
              </w:rPr>
              <w:t>ESSENTIAL</w:t>
            </w:r>
          </w:p>
          <w:p w14:paraId="5B4BF100" w14:textId="77777777" w:rsidR="00B91299" w:rsidRPr="0050370B" w:rsidRDefault="00B91299" w:rsidP="00B91299">
            <w:pPr>
              <w:jc w:val="both"/>
              <w:rPr>
                <w:rFonts w:ascii="Arial" w:hAnsi="Arial" w:cs="Arial"/>
                <w:b/>
                <w:iCs/>
                <w:color w:val="0070C0"/>
                <w:szCs w:val="24"/>
              </w:rPr>
            </w:pPr>
          </w:p>
          <w:p w14:paraId="0D73BBC7" w14:textId="77777777" w:rsidR="00083FE3" w:rsidRDefault="00083FE3" w:rsidP="00083F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A21FD">
              <w:rPr>
                <w:rFonts w:ascii="Arial" w:hAnsi="Arial" w:cs="Arial"/>
              </w:rPr>
              <w:t>Be a recognised teacher eligible to teach in a primary school in Northern Ireland and be registered with the GTCNI by the agreed date of commencement.</w:t>
            </w:r>
          </w:p>
          <w:p w14:paraId="2BF774EC" w14:textId="77777777" w:rsidR="00083FE3" w:rsidRPr="00FA21FD" w:rsidRDefault="00083FE3" w:rsidP="00083FE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F4D3AFB" w14:textId="3F2E7DF2" w:rsidR="00083FE3" w:rsidRPr="00574628" w:rsidRDefault="00083FE3" w:rsidP="00083F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A21FD">
              <w:rPr>
                <w:rFonts w:ascii="Arial" w:eastAsia="Calibri" w:hAnsi="Arial" w:cs="Arial"/>
              </w:rPr>
              <w:t xml:space="preserve">Will have at least one complete academic year in the last three teaching in </w:t>
            </w:r>
            <w:r>
              <w:rPr>
                <w:rFonts w:ascii="Arial" w:eastAsia="Calibri" w:hAnsi="Arial" w:cs="Arial"/>
              </w:rPr>
              <w:t>P6 or P7</w:t>
            </w:r>
            <w:r w:rsidRPr="00FA21FD">
              <w:rPr>
                <w:rFonts w:ascii="Arial" w:eastAsia="Calibri" w:hAnsi="Arial" w:cs="Arial"/>
              </w:rPr>
              <w:t xml:space="preserve">, </w:t>
            </w:r>
            <w:r w:rsidRPr="00FA21FD">
              <w:rPr>
                <w:rFonts w:ascii="Arial" w:eastAsia="Calibri" w:hAnsi="Arial" w:cs="Arial"/>
                <w:b/>
                <w:bCs/>
              </w:rPr>
              <w:t xml:space="preserve">in a </w:t>
            </w:r>
            <w:r w:rsidR="00684463">
              <w:rPr>
                <w:rFonts w:ascii="Arial" w:eastAsia="Calibri" w:hAnsi="Arial" w:cs="Arial"/>
                <w:b/>
                <w:bCs/>
              </w:rPr>
              <w:t xml:space="preserve">full-time </w:t>
            </w:r>
            <w:r w:rsidRPr="00FA21FD">
              <w:rPr>
                <w:rFonts w:ascii="Arial" w:eastAsia="Calibri" w:hAnsi="Arial" w:cs="Arial"/>
                <w:b/>
                <w:bCs/>
              </w:rPr>
              <w:t>paid capacity</w:t>
            </w:r>
            <w:r w:rsidRPr="00FA21FD">
              <w:rPr>
                <w:rFonts w:ascii="Arial" w:eastAsia="Calibri" w:hAnsi="Arial" w:cs="Arial"/>
              </w:rPr>
              <w:t>, completed by the 30th June 202</w:t>
            </w:r>
            <w:r>
              <w:rPr>
                <w:rFonts w:ascii="Arial" w:eastAsia="Calibri" w:hAnsi="Arial" w:cs="Arial"/>
              </w:rPr>
              <w:t>2, with experience of managing and delivering Northern Ireland Post-Primary entrance test preparation.</w:t>
            </w:r>
          </w:p>
          <w:p w14:paraId="60DC8054" w14:textId="77777777" w:rsidR="00083FE3" w:rsidRPr="00574628" w:rsidRDefault="00083FE3" w:rsidP="00083FE3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06340BDB" w14:textId="77777777" w:rsidR="00083FE3" w:rsidRPr="00574628" w:rsidRDefault="00083FE3" w:rsidP="00083F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74628">
              <w:rPr>
                <w:rFonts w:ascii="Arial" w:eastAsia="Times New Roman" w:hAnsi="Arial" w:cs="Arial"/>
              </w:rPr>
              <w:t>A demonstrable positive commitment to the ethos, qualities, values, challenges and vision of an Integrated Primary School.</w:t>
            </w:r>
          </w:p>
          <w:p w14:paraId="15B79545" w14:textId="77777777" w:rsidR="00083FE3" w:rsidRPr="00574628" w:rsidRDefault="00083FE3" w:rsidP="00083FE3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3EE64132" w14:textId="77777777" w:rsidR="00083FE3" w:rsidRPr="00574628" w:rsidRDefault="00083FE3" w:rsidP="00083F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74628">
              <w:rPr>
                <w:rFonts w:ascii="Arial" w:eastAsia="Times New Roman" w:hAnsi="Arial" w:cs="Arial"/>
              </w:rPr>
              <w:t>Knowledge of the Northern Ireland Primary Curriculum and current policies and procedures – including understanding the diverse needs of primary aged children and their needs; and display knowledge of Child Protection issues for primary aged children.</w:t>
            </w:r>
          </w:p>
          <w:p w14:paraId="71F61D0A" w14:textId="77777777" w:rsidR="00C27831" w:rsidRPr="0090366A" w:rsidRDefault="00C27831" w:rsidP="00C27831">
            <w:pPr>
              <w:contextualSpacing/>
              <w:rPr>
                <w:rFonts w:ascii="Arial" w:eastAsia="Times New Roman" w:hAnsi="Arial" w:cs="Arial"/>
              </w:rPr>
            </w:pPr>
          </w:p>
          <w:p w14:paraId="2425620B" w14:textId="536700AD" w:rsidR="00D2643C" w:rsidRPr="00C27831" w:rsidRDefault="00D2643C" w:rsidP="00C27831">
            <w:pPr>
              <w:rPr>
                <w:rFonts w:ascii="Arial" w:hAnsi="Arial" w:cs="Arial"/>
              </w:rPr>
            </w:pPr>
          </w:p>
          <w:p w14:paraId="6B768AB9" w14:textId="77777777" w:rsidR="00B91299" w:rsidRPr="0050370B" w:rsidRDefault="00B91299" w:rsidP="00B9129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t>* A year equates to a school year (1</w:t>
            </w:r>
            <w:r w:rsidRPr="0050370B">
              <w:rPr>
                <w:rFonts w:ascii="Arial" w:hAnsi="Arial" w:cs="Arial"/>
                <w:vertAlign w:val="superscript"/>
              </w:rPr>
              <w:t>st</w:t>
            </w:r>
            <w:r w:rsidRPr="0050370B">
              <w:rPr>
                <w:rFonts w:ascii="Arial" w:hAnsi="Arial" w:cs="Arial"/>
              </w:rPr>
              <w:t xml:space="preserve"> September to 30</w:t>
            </w:r>
            <w:r w:rsidRPr="0050370B">
              <w:rPr>
                <w:rFonts w:ascii="Arial" w:hAnsi="Arial" w:cs="Arial"/>
                <w:vertAlign w:val="superscript"/>
              </w:rPr>
              <w:t>th</w:t>
            </w:r>
            <w:r w:rsidRPr="0050370B">
              <w:rPr>
                <w:rFonts w:ascii="Arial" w:hAnsi="Arial" w:cs="Arial"/>
              </w:rPr>
              <w:t xml:space="preserve"> June)</w:t>
            </w:r>
          </w:p>
          <w:p w14:paraId="061C9807" w14:textId="77777777" w:rsidR="00365186" w:rsidRPr="0050370B" w:rsidRDefault="00365186" w:rsidP="001D5AD3">
            <w:pPr>
              <w:rPr>
                <w:rFonts w:ascii="Arial" w:hAnsi="Arial" w:cs="Arial"/>
                <w:szCs w:val="24"/>
              </w:rPr>
            </w:pPr>
          </w:p>
          <w:p w14:paraId="483520A3" w14:textId="77777777" w:rsidR="003A1EDA" w:rsidRPr="0050370B" w:rsidRDefault="003A1EDA" w:rsidP="003A1EDA">
            <w:pPr>
              <w:rPr>
                <w:rFonts w:ascii="Arial" w:hAnsi="Arial" w:cs="Arial"/>
                <w:szCs w:val="24"/>
              </w:rPr>
            </w:pPr>
          </w:p>
          <w:p w14:paraId="4BB8E767" w14:textId="77777777" w:rsidR="003A1EDA" w:rsidRPr="0050370B" w:rsidRDefault="003A1EDA" w:rsidP="003A1EDA">
            <w:pPr>
              <w:rPr>
                <w:rFonts w:ascii="Arial" w:hAnsi="Arial" w:cs="Arial"/>
                <w:szCs w:val="24"/>
              </w:rPr>
            </w:pPr>
          </w:p>
          <w:p w14:paraId="774A7561" w14:textId="77777777" w:rsidR="003A1EDA" w:rsidRPr="0050370B" w:rsidRDefault="003A1EDA" w:rsidP="003A1EDA">
            <w:pPr>
              <w:rPr>
                <w:rFonts w:ascii="Arial" w:hAnsi="Arial" w:cs="Arial"/>
                <w:szCs w:val="24"/>
              </w:rPr>
            </w:pPr>
          </w:p>
          <w:p w14:paraId="74182794" w14:textId="77777777" w:rsidR="003A1EDA" w:rsidRPr="0050370B" w:rsidRDefault="003A1EDA" w:rsidP="003A1EDA">
            <w:pPr>
              <w:rPr>
                <w:rFonts w:ascii="Arial" w:hAnsi="Arial" w:cs="Arial"/>
                <w:szCs w:val="24"/>
              </w:rPr>
            </w:pPr>
          </w:p>
          <w:p w14:paraId="42244DF7" w14:textId="77777777" w:rsidR="003A1EDA" w:rsidRPr="0050370B" w:rsidRDefault="003A1EDA" w:rsidP="003A1EDA">
            <w:pPr>
              <w:rPr>
                <w:rFonts w:ascii="Arial" w:hAnsi="Arial" w:cs="Arial"/>
                <w:szCs w:val="24"/>
              </w:rPr>
            </w:pPr>
          </w:p>
          <w:p w14:paraId="283B7EDE" w14:textId="77777777" w:rsidR="003A1EDA" w:rsidRPr="0050370B" w:rsidRDefault="003A1EDA" w:rsidP="003A1EDA">
            <w:pPr>
              <w:rPr>
                <w:rFonts w:ascii="Arial" w:hAnsi="Arial" w:cs="Arial"/>
                <w:szCs w:val="24"/>
              </w:rPr>
            </w:pPr>
          </w:p>
          <w:p w14:paraId="56D42F4F" w14:textId="77777777" w:rsidR="003A1EDA" w:rsidRPr="0050370B" w:rsidRDefault="003A1EDA" w:rsidP="003A1EDA">
            <w:pPr>
              <w:rPr>
                <w:rFonts w:ascii="Arial" w:hAnsi="Arial" w:cs="Arial"/>
                <w:szCs w:val="24"/>
              </w:rPr>
            </w:pPr>
          </w:p>
          <w:p w14:paraId="0065E3BE" w14:textId="77777777" w:rsidR="003A1EDA" w:rsidRPr="0050370B" w:rsidRDefault="003A1EDA" w:rsidP="003A1EDA">
            <w:pPr>
              <w:rPr>
                <w:rFonts w:ascii="Arial" w:hAnsi="Arial" w:cs="Arial"/>
                <w:szCs w:val="24"/>
              </w:rPr>
            </w:pPr>
          </w:p>
          <w:p w14:paraId="79A68904" w14:textId="77777777" w:rsidR="003A1EDA" w:rsidRPr="0050370B" w:rsidRDefault="003A1EDA" w:rsidP="003A1EDA">
            <w:pPr>
              <w:rPr>
                <w:rFonts w:ascii="Arial" w:hAnsi="Arial" w:cs="Arial"/>
                <w:szCs w:val="24"/>
              </w:rPr>
            </w:pPr>
          </w:p>
          <w:p w14:paraId="22C7185D" w14:textId="3A7F9CA4" w:rsidR="003A1EDA" w:rsidRDefault="003A1EDA" w:rsidP="003A1EDA">
            <w:pPr>
              <w:rPr>
                <w:rFonts w:ascii="Arial" w:hAnsi="Arial" w:cs="Arial"/>
                <w:szCs w:val="24"/>
              </w:rPr>
            </w:pPr>
          </w:p>
          <w:p w14:paraId="4CA921C5" w14:textId="77777777" w:rsidR="00684EFF" w:rsidRPr="0050370B" w:rsidRDefault="00684EFF" w:rsidP="003A1EDA">
            <w:pPr>
              <w:rPr>
                <w:rFonts w:ascii="Arial" w:hAnsi="Arial" w:cs="Arial"/>
                <w:szCs w:val="24"/>
              </w:rPr>
            </w:pPr>
          </w:p>
          <w:p w14:paraId="1FEDD23D" w14:textId="77777777" w:rsidR="003A1EDA" w:rsidRPr="0050370B" w:rsidRDefault="003A1EDA" w:rsidP="003A1EDA">
            <w:pPr>
              <w:rPr>
                <w:rFonts w:ascii="Arial" w:hAnsi="Arial" w:cs="Arial"/>
                <w:szCs w:val="24"/>
              </w:rPr>
            </w:pPr>
          </w:p>
          <w:p w14:paraId="5CA8C986" w14:textId="77777777" w:rsidR="00A2375C" w:rsidRPr="0050370B" w:rsidRDefault="00A2375C" w:rsidP="003A1EDA">
            <w:pPr>
              <w:rPr>
                <w:rFonts w:ascii="Arial" w:hAnsi="Arial" w:cs="Arial"/>
                <w:szCs w:val="24"/>
              </w:rPr>
            </w:pPr>
          </w:p>
          <w:p w14:paraId="2F896DA4" w14:textId="4551465F" w:rsidR="00A2375C" w:rsidRDefault="00A2375C" w:rsidP="003A1EDA">
            <w:pPr>
              <w:rPr>
                <w:rFonts w:ascii="Arial" w:hAnsi="Arial" w:cs="Arial"/>
                <w:szCs w:val="24"/>
              </w:rPr>
            </w:pPr>
          </w:p>
          <w:p w14:paraId="5A057930" w14:textId="1F070CA4" w:rsidR="00684EFF" w:rsidRDefault="00684EFF" w:rsidP="003A1EDA">
            <w:pPr>
              <w:rPr>
                <w:rFonts w:ascii="Arial" w:hAnsi="Arial" w:cs="Arial"/>
                <w:szCs w:val="24"/>
              </w:rPr>
            </w:pPr>
          </w:p>
          <w:p w14:paraId="6C7CC020" w14:textId="08E36F95" w:rsidR="00684EFF" w:rsidRDefault="00684EFF" w:rsidP="003A1EDA">
            <w:pPr>
              <w:rPr>
                <w:rFonts w:ascii="Arial" w:hAnsi="Arial" w:cs="Arial"/>
                <w:szCs w:val="24"/>
              </w:rPr>
            </w:pPr>
          </w:p>
          <w:p w14:paraId="183C6672" w14:textId="6032E98C" w:rsidR="00684EFF" w:rsidRDefault="00684EFF" w:rsidP="003A1EDA">
            <w:pPr>
              <w:rPr>
                <w:rFonts w:ascii="Arial" w:hAnsi="Arial" w:cs="Arial"/>
                <w:szCs w:val="24"/>
              </w:rPr>
            </w:pPr>
          </w:p>
          <w:p w14:paraId="1C367A4D" w14:textId="77777777" w:rsidR="00684EFF" w:rsidRPr="0050370B" w:rsidRDefault="00684EFF" w:rsidP="003A1EDA">
            <w:pPr>
              <w:rPr>
                <w:rFonts w:ascii="Arial" w:hAnsi="Arial" w:cs="Arial"/>
                <w:szCs w:val="24"/>
              </w:rPr>
            </w:pPr>
          </w:p>
          <w:p w14:paraId="20E14CF1" w14:textId="77777777" w:rsidR="00A2375C" w:rsidRPr="0050370B" w:rsidRDefault="00A2375C" w:rsidP="003A1EDA">
            <w:pPr>
              <w:rPr>
                <w:rFonts w:ascii="Arial" w:hAnsi="Arial" w:cs="Arial"/>
                <w:szCs w:val="24"/>
              </w:rPr>
            </w:pPr>
          </w:p>
          <w:p w14:paraId="371B1852" w14:textId="0227A0D2" w:rsidR="003A1EDA" w:rsidRPr="0050370B" w:rsidRDefault="003A1EDA" w:rsidP="003A1EDA">
            <w:pPr>
              <w:rPr>
                <w:rFonts w:ascii="Arial" w:hAnsi="Arial" w:cs="Arial"/>
                <w:sz w:val="20"/>
              </w:rPr>
            </w:pPr>
            <w:r w:rsidRPr="0050370B">
              <w:rPr>
                <w:rFonts w:ascii="Arial" w:hAnsi="Arial" w:cs="Arial"/>
                <w:szCs w:val="24"/>
              </w:rPr>
              <w:t>(</w:t>
            </w:r>
            <w:r w:rsidR="00495F34" w:rsidRPr="0050370B">
              <w:rPr>
                <w:rFonts w:ascii="Arial" w:hAnsi="Arial" w:cs="Arial"/>
                <w:szCs w:val="24"/>
              </w:rPr>
              <w:t xml:space="preserve">You can continue onto a following page </w:t>
            </w:r>
            <w:r w:rsidR="00715FB1">
              <w:rPr>
                <w:rFonts w:ascii="Arial" w:hAnsi="Arial" w:cs="Arial"/>
                <w:szCs w:val="24"/>
              </w:rPr>
              <w:t xml:space="preserve">by extending this box </w:t>
            </w:r>
            <w:r w:rsidR="00495F34" w:rsidRPr="0050370B">
              <w:rPr>
                <w:rFonts w:ascii="Arial" w:hAnsi="Arial" w:cs="Arial"/>
                <w:szCs w:val="24"/>
              </w:rPr>
              <w:t xml:space="preserve">- </w:t>
            </w:r>
            <w:r w:rsidR="00684EFF">
              <w:rPr>
                <w:rFonts w:ascii="Arial" w:hAnsi="Arial" w:cs="Arial"/>
                <w:szCs w:val="24"/>
              </w:rPr>
              <w:t>3000</w:t>
            </w:r>
            <w:r w:rsidRPr="0050370B">
              <w:rPr>
                <w:rFonts w:ascii="Arial" w:hAnsi="Arial" w:cs="Arial"/>
                <w:szCs w:val="24"/>
              </w:rPr>
              <w:t xml:space="preserve"> Charac</w:t>
            </w:r>
            <w:r w:rsidR="00495F34" w:rsidRPr="0050370B">
              <w:rPr>
                <w:rFonts w:ascii="Arial" w:hAnsi="Arial" w:cs="Arial"/>
                <w:szCs w:val="24"/>
              </w:rPr>
              <w:t>ters max)</w:t>
            </w:r>
          </w:p>
        </w:tc>
      </w:tr>
    </w:tbl>
    <w:p w14:paraId="359C1C92" w14:textId="77777777" w:rsidR="002E7207" w:rsidRPr="0050370B" w:rsidRDefault="002E7207" w:rsidP="001D5AD3">
      <w:pPr>
        <w:rPr>
          <w:rStyle w:val="IntenseEmphasis"/>
          <w:rFonts w:ascii="Arial" w:hAnsi="Arial" w:cs="Arial"/>
          <w:b/>
          <w:i w:val="0"/>
          <w:color w:val="auto"/>
          <w:lang w:val="fr-FR"/>
        </w:rPr>
      </w:pPr>
    </w:p>
    <w:p w14:paraId="34D4359B" w14:textId="77777777" w:rsidR="00A0050B" w:rsidRPr="0050370B" w:rsidRDefault="00A0050B" w:rsidP="001D5AD3">
      <w:pPr>
        <w:rPr>
          <w:rStyle w:val="IntenseEmphasis"/>
          <w:rFonts w:ascii="Arial" w:hAnsi="Arial" w:cs="Arial"/>
          <w:b/>
          <w:lang w:val="fr-FR"/>
        </w:rPr>
      </w:pPr>
    </w:p>
    <w:tbl>
      <w:tblPr>
        <w:tblStyle w:val="TableGrid"/>
        <w:tblpPr w:leftFromText="180" w:rightFromText="180" w:vertAnchor="text" w:horzAnchor="margin" w:tblpX="421" w:tblpY="196"/>
        <w:tblW w:w="8804" w:type="dxa"/>
        <w:tblLook w:val="04A0" w:firstRow="1" w:lastRow="0" w:firstColumn="1" w:lastColumn="0" w:noHBand="0" w:noVBand="1"/>
      </w:tblPr>
      <w:tblGrid>
        <w:gridCol w:w="8804"/>
      </w:tblGrid>
      <w:tr w:rsidR="007B0E05" w:rsidRPr="0050370B" w14:paraId="5D56E63E" w14:textId="77777777" w:rsidTr="00A2375C">
        <w:trPr>
          <w:cantSplit/>
          <w:trHeight w:hRule="exact" w:val="12803"/>
        </w:trPr>
        <w:tc>
          <w:tcPr>
            <w:tcW w:w="8804" w:type="dxa"/>
          </w:tcPr>
          <w:p w14:paraId="20AE49BC" w14:textId="77777777" w:rsidR="00684EFF" w:rsidRPr="0090366A" w:rsidRDefault="00684EFF" w:rsidP="00684EFF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90366A">
              <w:rPr>
                <w:rFonts w:ascii="Arial" w:hAnsi="Arial" w:cs="Arial"/>
                <w:b/>
                <w:bCs/>
                <w:color w:val="0070C0"/>
              </w:rPr>
              <w:lastRenderedPageBreak/>
              <w:t>DESIRABLE CRITERIA</w:t>
            </w:r>
          </w:p>
          <w:p w14:paraId="399DB3E1" w14:textId="77777777" w:rsidR="000E5AAE" w:rsidRDefault="000E5AAE" w:rsidP="000E5AA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FA21FD">
              <w:rPr>
                <w:rFonts w:ascii="Arial" w:eastAsia="Times New Roman" w:hAnsi="Arial" w:cs="Arial"/>
              </w:rPr>
              <w:t>Experience in using online learning platforms to deliver learning and support for students and staff.</w:t>
            </w:r>
          </w:p>
          <w:p w14:paraId="720A803A" w14:textId="77777777" w:rsidR="000E5AAE" w:rsidRDefault="000E5AAE" w:rsidP="000E5AAE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14:paraId="17E61879" w14:textId="77777777" w:rsidR="000E5AAE" w:rsidRPr="00E22BED" w:rsidRDefault="000E5AAE" w:rsidP="000E5AA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E22BED">
              <w:rPr>
                <w:rFonts w:ascii="Arial" w:eastAsia="Calibri" w:hAnsi="Arial" w:cs="Arial"/>
              </w:rPr>
              <w:t>Experience of supporting the development of PE across the whole school.</w:t>
            </w:r>
          </w:p>
          <w:p w14:paraId="00A39451" w14:textId="77777777" w:rsidR="00EE5AE1" w:rsidRPr="0050370B" w:rsidRDefault="00EE5AE1" w:rsidP="007B0E05">
            <w:pPr>
              <w:rPr>
                <w:rFonts w:ascii="Arial" w:hAnsi="Arial" w:cs="Arial"/>
                <w:szCs w:val="24"/>
              </w:rPr>
            </w:pPr>
          </w:p>
          <w:p w14:paraId="54393B41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335F503C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12601B59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5A2CCE69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461BD28A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31F34A29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4B316316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315A9514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150910E8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2CFCA3C5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34A1C43C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2A25DB60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6B605F8D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5AB2D850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0C35B613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46A2D672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3C1501A2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67DDFE20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066FDC86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18B20DD0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08F8F83D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1177758F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39E5A929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5A36735C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3DF36E9F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58ACCEE8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760AF319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7CF736BB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783122C6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531E28A2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59C73264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7557B458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046E8E0C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23B78FDA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7C80A904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48CCE23F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4E84BC42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3B2FEC38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06D5EF02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7E64361C" w14:textId="429E1A7D" w:rsidR="00A2375C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466B0A3F" w14:textId="1374EEC0" w:rsidR="00684EFF" w:rsidRDefault="00684EFF" w:rsidP="007B0E05">
            <w:pPr>
              <w:rPr>
                <w:rFonts w:ascii="Arial" w:hAnsi="Arial" w:cs="Arial"/>
                <w:szCs w:val="24"/>
              </w:rPr>
            </w:pPr>
          </w:p>
          <w:p w14:paraId="3EC1A0B5" w14:textId="77777777" w:rsidR="00684EFF" w:rsidRPr="0050370B" w:rsidRDefault="00684EFF" w:rsidP="007B0E05">
            <w:pPr>
              <w:rPr>
                <w:rFonts w:ascii="Arial" w:hAnsi="Arial" w:cs="Arial"/>
                <w:szCs w:val="24"/>
              </w:rPr>
            </w:pPr>
          </w:p>
          <w:p w14:paraId="7F4490C6" w14:textId="77777777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</w:p>
          <w:p w14:paraId="2FB21185" w14:textId="5E2167F5" w:rsidR="00A2375C" w:rsidRPr="0050370B" w:rsidRDefault="00A2375C" w:rsidP="007B0E05">
            <w:pPr>
              <w:rPr>
                <w:rFonts w:ascii="Arial" w:hAnsi="Arial" w:cs="Arial"/>
                <w:szCs w:val="24"/>
              </w:rPr>
            </w:pPr>
            <w:r w:rsidRPr="0050370B">
              <w:rPr>
                <w:rFonts w:ascii="Arial" w:hAnsi="Arial" w:cs="Arial"/>
                <w:szCs w:val="24"/>
              </w:rPr>
              <w:t>(You can continue onto a following page</w:t>
            </w:r>
            <w:r w:rsidR="00715FB1">
              <w:rPr>
                <w:rFonts w:ascii="Arial" w:hAnsi="Arial" w:cs="Arial"/>
                <w:szCs w:val="24"/>
              </w:rPr>
              <w:t xml:space="preserve"> by extending this box</w:t>
            </w:r>
            <w:r w:rsidRPr="0050370B">
              <w:rPr>
                <w:rFonts w:ascii="Arial" w:hAnsi="Arial" w:cs="Arial"/>
                <w:szCs w:val="24"/>
              </w:rPr>
              <w:t xml:space="preserve"> - </w:t>
            </w:r>
            <w:r w:rsidR="00684EFF">
              <w:rPr>
                <w:rFonts w:ascii="Arial" w:hAnsi="Arial" w:cs="Arial"/>
                <w:szCs w:val="24"/>
              </w:rPr>
              <w:t>2000</w:t>
            </w:r>
            <w:r w:rsidRPr="0050370B">
              <w:rPr>
                <w:rFonts w:ascii="Arial" w:hAnsi="Arial" w:cs="Arial"/>
                <w:szCs w:val="24"/>
              </w:rPr>
              <w:t xml:space="preserve"> Characters max)</w:t>
            </w:r>
          </w:p>
        </w:tc>
      </w:tr>
    </w:tbl>
    <w:p w14:paraId="11CA9196" w14:textId="073D0E64" w:rsidR="007B0E05" w:rsidRPr="0050370B" w:rsidRDefault="007B0E05" w:rsidP="001D5AD3">
      <w:pPr>
        <w:rPr>
          <w:rStyle w:val="IntenseEmphasis"/>
          <w:rFonts w:ascii="Arial" w:hAnsi="Arial" w:cs="Arial"/>
          <w:b/>
          <w:i w:val="0"/>
          <w:color w:val="auto"/>
          <w:lang w:val="fr-FR"/>
        </w:rPr>
      </w:pPr>
    </w:p>
    <w:p w14:paraId="47C317FD" w14:textId="2C3D888B" w:rsidR="001D5AD3" w:rsidRPr="0050370B" w:rsidRDefault="00757483" w:rsidP="001D5AD3">
      <w:pPr>
        <w:pStyle w:val="JobsHeader"/>
        <w:rPr>
          <w:rFonts w:ascii="Arial" w:hAnsi="Arial" w:cs="Arial"/>
          <w:lang w:val="fr-FR"/>
        </w:rPr>
      </w:pPr>
      <w:r w:rsidRPr="0050370B">
        <w:rPr>
          <w:rFonts w:ascii="Arial" w:hAnsi="Arial" w:cs="Arial"/>
          <w:lang w:val="fr-FR"/>
        </w:rPr>
        <w:lastRenderedPageBreak/>
        <w:t>Section C:</w:t>
      </w:r>
      <w:r w:rsidR="001D5AD3" w:rsidRPr="0050370B">
        <w:rPr>
          <w:rFonts w:ascii="Arial" w:hAnsi="Arial" w:cs="Arial"/>
          <w:lang w:val="fr-FR"/>
        </w:rPr>
        <w:t xml:space="preserve"> APPLICANT DECLARATION</w:t>
      </w:r>
    </w:p>
    <w:tbl>
      <w:tblPr>
        <w:tblpPr w:leftFromText="180" w:rightFromText="180" w:vertAnchor="page" w:horzAnchor="margin" w:tblpY="6158"/>
        <w:tblW w:w="8781" w:type="dxa"/>
        <w:tblLayout w:type="fixed"/>
        <w:tblLook w:val="0000" w:firstRow="0" w:lastRow="0" w:firstColumn="0" w:lastColumn="0" w:noHBand="0" w:noVBand="0"/>
      </w:tblPr>
      <w:tblGrid>
        <w:gridCol w:w="8781"/>
      </w:tblGrid>
      <w:tr w:rsidR="003F2F6E" w:rsidRPr="0050370B" w14:paraId="432B5A1C" w14:textId="77777777" w:rsidTr="003F2F6E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114D" w14:textId="77777777" w:rsidR="003F2F6E" w:rsidRPr="0050370B" w:rsidRDefault="003F2F6E" w:rsidP="003F2F6E">
            <w:pPr>
              <w:rPr>
                <w:rStyle w:val="IntenseEmphasis"/>
                <w:rFonts w:ascii="Arial" w:hAnsi="Arial" w:cs="Arial"/>
                <w:b/>
                <w:i w:val="0"/>
                <w:color w:val="auto"/>
                <w:szCs w:val="24"/>
              </w:rPr>
            </w:pPr>
            <w:r w:rsidRPr="0050370B">
              <w:rPr>
                <w:rStyle w:val="IntenseEmphasis"/>
                <w:rFonts w:ascii="Arial" w:hAnsi="Arial" w:cs="Arial"/>
                <w:b/>
                <w:i w:val="0"/>
                <w:color w:val="auto"/>
                <w:szCs w:val="24"/>
              </w:rPr>
              <w:t>DECLARATION</w:t>
            </w:r>
          </w:p>
          <w:p w14:paraId="3229ABB6" w14:textId="77777777" w:rsidR="003F2F6E" w:rsidRPr="0050370B" w:rsidRDefault="003F2F6E" w:rsidP="003F2F6E">
            <w:pPr>
              <w:rPr>
                <w:rFonts w:ascii="Arial" w:hAnsi="Arial" w:cs="Arial"/>
              </w:rPr>
            </w:pPr>
          </w:p>
          <w:p w14:paraId="03AD3ECF" w14:textId="77777777" w:rsidR="003F2F6E" w:rsidRPr="0050370B" w:rsidRDefault="003F2F6E" w:rsidP="003F2F6E">
            <w:pPr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0370B">
              <w:rPr>
                <w:rFonts w:ascii="Arial" w:hAnsi="Arial" w:cs="Arial"/>
              </w:rPr>
              <w:instrText xml:space="preserve"> FORMCHECKBOX </w:instrText>
            </w:r>
            <w:r w:rsidR="0049552D">
              <w:rPr>
                <w:rFonts w:ascii="Arial" w:hAnsi="Arial" w:cs="Arial"/>
              </w:rPr>
            </w:r>
            <w:r w:rsidR="0049552D">
              <w:rPr>
                <w:rFonts w:ascii="Arial" w:hAnsi="Arial" w:cs="Arial"/>
              </w:rPr>
              <w:fldChar w:fldCharType="separate"/>
            </w:r>
            <w:r w:rsidRPr="0050370B">
              <w:rPr>
                <w:rFonts w:ascii="Arial" w:hAnsi="Arial" w:cs="Arial"/>
              </w:rPr>
              <w:fldChar w:fldCharType="end"/>
            </w:r>
            <w:bookmarkEnd w:id="0"/>
            <w:r w:rsidRPr="0050370B">
              <w:rPr>
                <w:rFonts w:ascii="Arial" w:hAnsi="Arial" w:cs="Arial"/>
              </w:rPr>
              <w:t xml:space="preserve"> I declare that the information given on this form is to the best of my knowledge correct and complete.</w:t>
            </w:r>
          </w:p>
          <w:p w14:paraId="284F4EF0" w14:textId="77777777" w:rsidR="003F2F6E" w:rsidRPr="0050370B" w:rsidRDefault="003F2F6E" w:rsidP="003F2F6E">
            <w:pPr>
              <w:rPr>
                <w:rFonts w:ascii="Arial" w:hAnsi="Arial" w:cs="Arial"/>
              </w:rPr>
            </w:pPr>
          </w:p>
          <w:p w14:paraId="05940876" w14:textId="77777777" w:rsidR="003F2F6E" w:rsidRPr="0050370B" w:rsidRDefault="003F2F6E" w:rsidP="003F2F6E">
            <w:pPr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0370B">
              <w:rPr>
                <w:rFonts w:ascii="Arial" w:hAnsi="Arial" w:cs="Arial"/>
              </w:rPr>
              <w:instrText xml:space="preserve"> FORMCHECKBOX </w:instrText>
            </w:r>
            <w:r w:rsidR="0049552D">
              <w:rPr>
                <w:rFonts w:ascii="Arial" w:hAnsi="Arial" w:cs="Arial"/>
              </w:rPr>
            </w:r>
            <w:r w:rsidR="0049552D">
              <w:rPr>
                <w:rFonts w:ascii="Arial" w:hAnsi="Arial" w:cs="Arial"/>
              </w:rPr>
              <w:fldChar w:fldCharType="separate"/>
            </w:r>
            <w:r w:rsidRPr="0050370B">
              <w:rPr>
                <w:rFonts w:ascii="Arial" w:hAnsi="Arial" w:cs="Arial"/>
              </w:rPr>
              <w:fldChar w:fldCharType="end"/>
            </w:r>
            <w:bookmarkEnd w:id="1"/>
            <w:r w:rsidRPr="0050370B">
              <w:rPr>
                <w:rFonts w:ascii="Arial" w:hAnsi="Arial" w:cs="Arial"/>
              </w:rPr>
              <w:t xml:space="preserve"> I have read the conditions relating to the appointment of teachers.</w:t>
            </w:r>
          </w:p>
          <w:p w14:paraId="1B153DFB" w14:textId="77777777" w:rsidR="003F2F6E" w:rsidRPr="0050370B" w:rsidRDefault="003F2F6E" w:rsidP="003F2F6E">
            <w:pPr>
              <w:rPr>
                <w:rFonts w:ascii="Arial" w:hAnsi="Arial" w:cs="Arial"/>
              </w:rPr>
            </w:pPr>
          </w:p>
          <w:p w14:paraId="18F798FB" w14:textId="77777777" w:rsidR="003F2F6E" w:rsidRPr="0050370B" w:rsidRDefault="003F2F6E" w:rsidP="003F2F6E">
            <w:pPr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0370B">
              <w:rPr>
                <w:rFonts w:ascii="Arial" w:hAnsi="Arial" w:cs="Arial"/>
              </w:rPr>
              <w:instrText xml:space="preserve"> FORMCHECKBOX </w:instrText>
            </w:r>
            <w:r w:rsidR="0049552D">
              <w:rPr>
                <w:rFonts w:ascii="Arial" w:hAnsi="Arial" w:cs="Arial"/>
              </w:rPr>
            </w:r>
            <w:r w:rsidR="0049552D">
              <w:rPr>
                <w:rFonts w:ascii="Arial" w:hAnsi="Arial" w:cs="Arial"/>
              </w:rPr>
              <w:fldChar w:fldCharType="separate"/>
            </w:r>
            <w:r w:rsidRPr="0050370B">
              <w:rPr>
                <w:rFonts w:ascii="Arial" w:hAnsi="Arial" w:cs="Arial"/>
              </w:rPr>
              <w:fldChar w:fldCharType="end"/>
            </w:r>
            <w:bookmarkEnd w:id="2"/>
            <w:r w:rsidRPr="0050370B">
              <w:rPr>
                <w:rFonts w:ascii="Arial" w:hAnsi="Arial" w:cs="Arial"/>
              </w:rPr>
              <w:t xml:space="preserve"> I am physically and legally able to discharge satisfactorily the duties of the post for which I have applied.</w:t>
            </w:r>
          </w:p>
          <w:p w14:paraId="6DB4A401" w14:textId="77777777" w:rsidR="003F2F6E" w:rsidRPr="0050370B" w:rsidRDefault="003F2F6E" w:rsidP="003F2F6E">
            <w:pPr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br/>
            </w:r>
            <w:r w:rsidRPr="005037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0370B">
              <w:rPr>
                <w:rFonts w:ascii="Arial" w:hAnsi="Arial" w:cs="Arial"/>
              </w:rPr>
              <w:instrText xml:space="preserve"> FORMCHECKBOX </w:instrText>
            </w:r>
            <w:r w:rsidR="0049552D">
              <w:rPr>
                <w:rFonts w:ascii="Arial" w:hAnsi="Arial" w:cs="Arial"/>
              </w:rPr>
            </w:r>
            <w:r w:rsidR="0049552D">
              <w:rPr>
                <w:rFonts w:ascii="Arial" w:hAnsi="Arial" w:cs="Arial"/>
              </w:rPr>
              <w:fldChar w:fldCharType="separate"/>
            </w:r>
            <w:r w:rsidRPr="0050370B">
              <w:rPr>
                <w:rFonts w:ascii="Arial" w:hAnsi="Arial" w:cs="Arial"/>
              </w:rPr>
              <w:fldChar w:fldCharType="end"/>
            </w:r>
            <w:bookmarkEnd w:id="3"/>
            <w:r w:rsidRPr="0050370B">
              <w:rPr>
                <w:rFonts w:ascii="Arial" w:hAnsi="Arial" w:cs="Arial"/>
              </w:rPr>
              <w:t xml:space="preserve"> I agree to undergo a medical examination, if requested.</w:t>
            </w:r>
          </w:p>
          <w:p w14:paraId="4604BDDD" w14:textId="77777777" w:rsidR="003F2F6E" w:rsidRPr="0050370B" w:rsidRDefault="003F2F6E" w:rsidP="003F2F6E">
            <w:pPr>
              <w:rPr>
                <w:rFonts w:ascii="Arial" w:hAnsi="Arial" w:cs="Arial"/>
              </w:rPr>
            </w:pPr>
          </w:p>
          <w:p w14:paraId="3EF498BC" w14:textId="77777777" w:rsidR="003F2F6E" w:rsidRPr="0050370B" w:rsidRDefault="003F2F6E" w:rsidP="003F2F6E">
            <w:pPr>
              <w:rPr>
                <w:rFonts w:ascii="Arial" w:hAnsi="Arial" w:cs="Arial"/>
              </w:rPr>
            </w:pPr>
            <w:r w:rsidRPr="0050370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0370B">
              <w:rPr>
                <w:rFonts w:ascii="Arial" w:hAnsi="Arial" w:cs="Arial"/>
              </w:rPr>
              <w:instrText xml:space="preserve"> FORMCHECKBOX </w:instrText>
            </w:r>
            <w:r w:rsidR="0049552D">
              <w:rPr>
                <w:rFonts w:ascii="Arial" w:hAnsi="Arial" w:cs="Arial"/>
              </w:rPr>
            </w:r>
            <w:r w:rsidR="0049552D">
              <w:rPr>
                <w:rFonts w:ascii="Arial" w:hAnsi="Arial" w:cs="Arial"/>
              </w:rPr>
              <w:fldChar w:fldCharType="separate"/>
            </w:r>
            <w:r w:rsidRPr="0050370B">
              <w:rPr>
                <w:rFonts w:ascii="Arial" w:hAnsi="Arial" w:cs="Arial"/>
              </w:rPr>
              <w:fldChar w:fldCharType="end"/>
            </w:r>
            <w:bookmarkEnd w:id="4"/>
            <w:r w:rsidRPr="0050370B">
              <w:rPr>
                <w:rFonts w:ascii="Arial" w:hAnsi="Arial" w:cs="Arial"/>
              </w:rPr>
              <w:t xml:space="preserve"> I also enclose the Monitoring Questionnaire.</w:t>
            </w:r>
          </w:p>
          <w:p w14:paraId="489428C8" w14:textId="77777777" w:rsidR="003F2F6E" w:rsidRPr="0050370B" w:rsidRDefault="003F2F6E" w:rsidP="003F2F6E">
            <w:pPr>
              <w:rPr>
                <w:rFonts w:ascii="Arial" w:hAnsi="Arial" w:cs="Arial"/>
              </w:rPr>
            </w:pPr>
          </w:p>
          <w:p w14:paraId="76ED5B3E" w14:textId="77777777" w:rsidR="003F2F6E" w:rsidRPr="0050370B" w:rsidRDefault="003F2F6E" w:rsidP="003F2F6E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 w:rsidRPr="0050370B">
              <w:rPr>
                <w:rFonts w:ascii="Arial" w:hAnsi="Arial" w:cs="Arial"/>
                <w:b/>
              </w:rPr>
              <w:t>Signature:</w:t>
            </w:r>
            <w:r w:rsidRPr="0050370B">
              <w:rPr>
                <w:rFonts w:ascii="Arial" w:hAnsi="Arial" w:cs="Arial"/>
                <w:b/>
              </w:rPr>
              <w:tab/>
              <w:t>Date:</w:t>
            </w:r>
          </w:p>
          <w:p w14:paraId="0AD24A85" w14:textId="77777777" w:rsidR="003F2F6E" w:rsidRPr="0050370B" w:rsidRDefault="003F2F6E" w:rsidP="003F2F6E">
            <w:pPr>
              <w:tabs>
                <w:tab w:val="left" w:pos="7650"/>
              </w:tabs>
              <w:rPr>
                <w:rFonts w:ascii="Arial" w:hAnsi="Arial" w:cs="Arial"/>
              </w:rPr>
            </w:pPr>
          </w:p>
          <w:p w14:paraId="4081807F" w14:textId="77777777" w:rsidR="003F2F6E" w:rsidRPr="0050370B" w:rsidRDefault="003F2F6E" w:rsidP="003F2F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A9F531" w14:textId="3FA14236" w:rsidR="00C36ACA" w:rsidRDefault="003F2F6E">
      <w:pPr>
        <w:rPr>
          <w:rFonts w:ascii="Arial" w:hAnsi="Arial" w:cs="Arial"/>
        </w:rPr>
      </w:pPr>
      <w:r w:rsidRPr="004B054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75EA42" wp14:editId="62940058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572125" cy="1914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4481" w14:textId="77777777" w:rsidR="003F2F6E" w:rsidRPr="00300265" w:rsidRDefault="003F2F6E" w:rsidP="003F2F6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300265">
                              <w:rPr>
                                <w:rFonts w:ascii="Arial" w:hAnsi="Arial" w:cs="Arial"/>
                              </w:rPr>
                              <w:t>In accordance with the Disability Discrimination Act, a person is disabled if they have, or have had, “a physical or mental </w:t>
                            </w:r>
                          </w:p>
                          <w:p w14:paraId="57580073" w14:textId="77777777" w:rsidR="003F2F6E" w:rsidRPr="00300265" w:rsidRDefault="003F2F6E" w:rsidP="003F2F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0265">
                              <w:rPr>
                                <w:rFonts w:ascii="Arial" w:hAnsi="Arial" w:cs="Arial"/>
                              </w:rPr>
                              <w:t>impairment which has, or has had, a substantial and long-term adverse effect on their ability to carry our normal day-to-day activities”.</w:t>
                            </w:r>
                          </w:p>
                          <w:p w14:paraId="661611B8" w14:textId="77777777" w:rsidR="003F2F6E" w:rsidRPr="00300265" w:rsidRDefault="003F2F6E" w:rsidP="003F2F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B2A6CB" w14:textId="77777777" w:rsidR="003F2F6E" w:rsidRPr="00300265" w:rsidRDefault="003F2F6E" w:rsidP="003F2F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0265">
                              <w:rPr>
                                <w:rFonts w:ascii="Arial" w:hAnsi="Arial" w:cs="Arial"/>
                              </w:rPr>
                              <w:t>If you consider yourself to have a disability, please provide any relevant information about requirements that you may have so that reasonable arrangements can be made for your attendance at interview (if short-listed).</w:t>
                            </w:r>
                          </w:p>
                          <w:p w14:paraId="1BB5A99E" w14:textId="77777777" w:rsidR="003F2F6E" w:rsidRPr="00300265" w:rsidRDefault="003F2F6E" w:rsidP="003F2F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38CD38" w14:textId="77777777" w:rsidR="003F2F6E" w:rsidRPr="00300265" w:rsidRDefault="003F2F6E" w:rsidP="003F2F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0265">
                              <w:rPr>
                                <w:rFonts w:ascii="Arial" w:hAnsi="Arial" w:cs="Arial"/>
                              </w:rPr>
                              <w:t>Millennium Integrated P.S., as part of its Equal Opportunities Policy, welcomes applications from people with disabilities.</w:t>
                            </w:r>
                          </w:p>
                          <w:p w14:paraId="5525A75F" w14:textId="77777777" w:rsidR="003F2F6E" w:rsidRPr="000E10BF" w:rsidRDefault="003F2F6E" w:rsidP="003F2F6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092D309" w14:textId="77777777" w:rsidR="003F2F6E" w:rsidRPr="000E10BF" w:rsidRDefault="003F2F6E" w:rsidP="003F2F6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B6CCD9" w14:textId="77777777" w:rsidR="003F2F6E" w:rsidRPr="000E10BF" w:rsidRDefault="003F2F6E" w:rsidP="003F2F6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EA42" id="_x0000_s1027" type="#_x0000_t202" style="position:absolute;margin-left:0;margin-top:24.9pt;width:438.75pt;height:15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">
                <v:textbox>
                  <w:txbxContent>
                    <w:p w14:paraId="6BB34481" w14:textId="77777777" w:rsidR="003F2F6E" w:rsidRPr="00300265" w:rsidRDefault="003F2F6E" w:rsidP="003F2F6E">
                      <w:pPr>
                        <w:rPr>
                          <w:rFonts w:ascii="Arial" w:hAnsi="Arial" w:cs="Arial"/>
                          <w:lang w:eastAsia="en-GB"/>
                        </w:rPr>
                      </w:pPr>
                      <w:r w:rsidRPr="00300265">
                        <w:rPr>
                          <w:rFonts w:ascii="Arial" w:hAnsi="Arial" w:cs="Arial"/>
                        </w:rPr>
                        <w:t>In accordance with the Disability Discrimination Act, a person is disabled if they have, or have had, “a physical or mental </w:t>
                      </w:r>
                    </w:p>
                    <w:p w14:paraId="57580073" w14:textId="77777777" w:rsidR="003F2F6E" w:rsidRPr="00300265" w:rsidRDefault="003F2F6E" w:rsidP="003F2F6E">
                      <w:pPr>
                        <w:rPr>
                          <w:rFonts w:ascii="Arial" w:hAnsi="Arial" w:cs="Arial"/>
                        </w:rPr>
                      </w:pPr>
                      <w:r w:rsidRPr="00300265">
                        <w:rPr>
                          <w:rFonts w:ascii="Arial" w:hAnsi="Arial" w:cs="Arial"/>
                        </w:rPr>
                        <w:t>impairment which has, or has had, a substantial and long-term adverse effect on their ability to carry our normal day-to-day activities”.</w:t>
                      </w:r>
                    </w:p>
                    <w:p w14:paraId="661611B8" w14:textId="77777777" w:rsidR="003F2F6E" w:rsidRPr="00300265" w:rsidRDefault="003F2F6E" w:rsidP="003F2F6E">
                      <w:pPr>
                        <w:rPr>
                          <w:rFonts w:ascii="Arial" w:hAnsi="Arial" w:cs="Arial"/>
                        </w:rPr>
                      </w:pPr>
                    </w:p>
                    <w:p w14:paraId="77B2A6CB" w14:textId="77777777" w:rsidR="003F2F6E" w:rsidRPr="00300265" w:rsidRDefault="003F2F6E" w:rsidP="003F2F6E">
                      <w:pPr>
                        <w:rPr>
                          <w:rFonts w:ascii="Arial" w:hAnsi="Arial" w:cs="Arial"/>
                        </w:rPr>
                      </w:pPr>
                      <w:r w:rsidRPr="00300265">
                        <w:rPr>
                          <w:rFonts w:ascii="Arial" w:hAnsi="Arial" w:cs="Arial"/>
                        </w:rPr>
                        <w:t>If you consider yourself to have a disability, please provide any relevant information about requirements that you may have so that reasonable arrangements can be made for your attendance at interview (if short-listed).</w:t>
                      </w:r>
                    </w:p>
                    <w:p w14:paraId="1BB5A99E" w14:textId="77777777" w:rsidR="003F2F6E" w:rsidRPr="00300265" w:rsidRDefault="003F2F6E" w:rsidP="003F2F6E">
                      <w:pPr>
                        <w:rPr>
                          <w:rFonts w:ascii="Arial" w:hAnsi="Arial" w:cs="Arial"/>
                        </w:rPr>
                      </w:pPr>
                    </w:p>
                    <w:p w14:paraId="2338CD38" w14:textId="77777777" w:rsidR="003F2F6E" w:rsidRPr="00300265" w:rsidRDefault="003F2F6E" w:rsidP="003F2F6E">
                      <w:pPr>
                        <w:rPr>
                          <w:rFonts w:ascii="Arial" w:hAnsi="Arial" w:cs="Arial"/>
                        </w:rPr>
                      </w:pPr>
                      <w:r w:rsidRPr="00300265">
                        <w:rPr>
                          <w:rFonts w:ascii="Arial" w:hAnsi="Arial" w:cs="Arial"/>
                        </w:rPr>
                        <w:t>Millennium Integrated P.S., as part of its Equal Opportunities Policy, welcomes applications from people with disabilities.</w:t>
                      </w:r>
                    </w:p>
                    <w:p w14:paraId="5525A75F" w14:textId="77777777" w:rsidR="003F2F6E" w:rsidRPr="000E10BF" w:rsidRDefault="003F2F6E" w:rsidP="003F2F6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092D309" w14:textId="77777777" w:rsidR="003F2F6E" w:rsidRPr="000E10BF" w:rsidRDefault="003F2F6E" w:rsidP="003F2F6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BB6CCD9" w14:textId="77777777" w:rsidR="003F2F6E" w:rsidRPr="000E10BF" w:rsidRDefault="003F2F6E" w:rsidP="003F2F6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DB1B57" w14:textId="47C8FF81" w:rsidR="00923986" w:rsidRDefault="00923986">
      <w:pPr>
        <w:rPr>
          <w:rFonts w:ascii="Arial" w:hAnsi="Arial" w:cs="Arial"/>
        </w:rPr>
      </w:pPr>
    </w:p>
    <w:p w14:paraId="04FEC8F1" w14:textId="3D6F6732" w:rsidR="00E22A02" w:rsidRPr="00E22A02" w:rsidRDefault="00E22A02" w:rsidP="00E22A02">
      <w:pPr>
        <w:rPr>
          <w:rFonts w:ascii="Arial" w:hAnsi="Arial" w:cs="Arial"/>
        </w:rPr>
      </w:pPr>
    </w:p>
    <w:p w14:paraId="4E50D9C3" w14:textId="77777777" w:rsidR="00E22A02" w:rsidRDefault="00E22A02" w:rsidP="00E22A02">
      <w:pPr>
        <w:rPr>
          <w:rStyle w:val="IntenseEmphasis"/>
          <w:rFonts w:ascii="Arial" w:hAnsi="Arial" w:cs="Arial"/>
          <w:b/>
          <w:color w:val="000000" w:themeColor="text1"/>
        </w:rPr>
      </w:pPr>
    </w:p>
    <w:p w14:paraId="4EBEF961" w14:textId="77777777" w:rsidR="00E22A02" w:rsidRDefault="00E22A02" w:rsidP="00E22A02">
      <w:pPr>
        <w:rPr>
          <w:rStyle w:val="IntenseEmphasis"/>
          <w:rFonts w:ascii="Arial" w:hAnsi="Arial" w:cs="Arial"/>
          <w:b/>
          <w:color w:val="000000" w:themeColor="text1"/>
        </w:rPr>
      </w:pPr>
    </w:p>
    <w:p w14:paraId="1F303548" w14:textId="77777777" w:rsidR="00E22A02" w:rsidRDefault="00E22A02" w:rsidP="00E22A02">
      <w:pPr>
        <w:rPr>
          <w:rStyle w:val="IntenseEmphasis"/>
          <w:rFonts w:ascii="Arial" w:hAnsi="Arial" w:cs="Arial"/>
          <w:b/>
          <w:color w:val="000000" w:themeColor="text1"/>
        </w:rPr>
      </w:pPr>
    </w:p>
    <w:p w14:paraId="1201B2D0" w14:textId="77777777" w:rsidR="00E22A02" w:rsidRDefault="00E22A02" w:rsidP="00E22A02">
      <w:pPr>
        <w:rPr>
          <w:rStyle w:val="IntenseEmphasis"/>
          <w:rFonts w:ascii="Arial" w:hAnsi="Arial" w:cs="Arial"/>
          <w:b/>
          <w:color w:val="000000" w:themeColor="text1"/>
        </w:rPr>
      </w:pPr>
    </w:p>
    <w:p w14:paraId="11B9B0F2" w14:textId="1778D7F6" w:rsidR="00E22A02" w:rsidRPr="00300265" w:rsidRDefault="00E22A02" w:rsidP="00E22A02">
      <w:pPr>
        <w:rPr>
          <w:rStyle w:val="IntenseEmphasis"/>
          <w:rFonts w:ascii="Arial" w:hAnsi="Arial" w:cs="Arial"/>
          <w:b/>
          <w:i w:val="0"/>
          <w:iCs w:val="0"/>
          <w:color w:val="000000" w:themeColor="text1"/>
        </w:rPr>
      </w:pPr>
      <w:r w:rsidRPr="00300265">
        <w:rPr>
          <w:rStyle w:val="IntenseEmphasis"/>
          <w:rFonts w:ascii="Arial" w:hAnsi="Arial" w:cs="Arial"/>
          <w:b/>
          <w:color w:val="000000" w:themeColor="text1"/>
        </w:rPr>
        <w:lastRenderedPageBreak/>
        <w:t>Posts involving work in educational institutions are subject to the provision of the Protection of Children and Vulnerable Adults (NI) Order 2003.</w:t>
      </w:r>
    </w:p>
    <w:p w14:paraId="1BC5DEA0" w14:textId="77777777" w:rsidR="00E22A02" w:rsidRPr="004B0544" w:rsidRDefault="00E22A02" w:rsidP="00E22A02">
      <w:pPr>
        <w:rPr>
          <w:rStyle w:val="IntenseEmphasis"/>
          <w:rFonts w:ascii="Arial" w:hAnsi="Arial" w:cs="Arial"/>
          <w:b/>
          <w:color w:val="000000" w:themeColor="text1"/>
        </w:rPr>
      </w:pPr>
    </w:p>
    <w:p w14:paraId="10FA6822" w14:textId="66105A3C" w:rsidR="00E22A02" w:rsidRPr="00300265" w:rsidRDefault="00E22A02" w:rsidP="00E22A02">
      <w:pPr>
        <w:rPr>
          <w:rStyle w:val="IntenseEmphasis"/>
          <w:rFonts w:ascii="Arial" w:hAnsi="Arial" w:cs="Arial"/>
          <w:b/>
          <w:i w:val="0"/>
          <w:iCs w:val="0"/>
          <w:color w:val="000000" w:themeColor="text1"/>
        </w:rPr>
      </w:pPr>
      <w:r w:rsidRPr="00300265">
        <w:rPr>
          <w:rStyle w:val="IntenseEmphasis"/>
          <w:rFonts w:ascii="Arial" w:hAnsi="Arial" w:cs="Arial"/>
          <w:b/>
          <w:color w:val="000000" w:themeColor="text1"/>
        </w:rPr>
        <w:t xml:space="preserve">Email applications can be sent to </w:t>
      </w:r>
      <w:hyperlink r:id="rId12" w:history="1">
        <w:r w:rsidR="003B39E9" w:rsidRPr="00306C9B">
          <w:rPr>
            <w:rStyle w:val="Hyperlink"/>
            <w:rFonts w:ascii="Arial" w:hAnsi="Arial" w:cs="Arial"/>
            <w:b/>
          </w:rPr>
          <w:t>bmis517@c2kni.net</w:t>
        </w:r>
      </w:hyperlink>
      <w:r w:rsidRPr="00B36912">
        <w:rPr>
          <w:rStyle w:val="IntenseEmphasis"/>
          <w:rFonts w:ascii="Arial" w:hAnsi="Arial" w:cs="Arial"/>
          <w:b/>
          <w:color w:val="000000" w:themeColor="text1"/>
        </w:rPr>
        <w:t xml:space="preserve"> </w:t>
      </w:r>
      <w:r w:rsidRPr="00300265">
        <w:rPr>
          <w:rStyle w:val="IntenseEmphasis"/>
          <w:rFonts w:ascii="Arial" w:hAnsi="Arial" w:cs="Arial"/>
          <w:b/>
          <w:color w:val="000000" w:themeColor="text1"/>
        </w:rPr>
        <w:t>(Please request a ‘read receipt’ and a ‘delivery receipt’ in your email</w:t>
      </w:r>
      <w:r w:rsidR="00FE0EE6">
        <w:rPr>
          <w:rStyle w:val="IntenseEmphasis"/>
          <w:rFonts w:ascii="Arial" w:hAnsi="Arial" w:cs="Arial"/>
          <w:b/>
          <w:color w:val="000000" w:themeColor="text1"/>
        </w:rPr>
        <w:t xml:space="preserve"> and ensure that the subject line </w:t>
      </w:r>
      <w:r w:rsidR="00BC1DCC">
        <w:rPr>
          <w:rStyle w:val="IntenseEmphasis"/>
          <w:rFonts w:ascii="Arial" w:hAnsi="Arial" w:cs="Arial"/>
          <w:b/>
          <w:color w:val="000000" w:themeColor="text1"/>
        </w:rPr>
        <w:t>is completed with the post you are applying for</w:t>
      </w:r>
      <w:r w:rsidRPr="00300265">
        <w:rPr>
          <w:rStyle w:val="IntenseEmphasis"/>
          <w:rFonts w:ascii="Arial" w:hAnsi="Arial" w:cs="Arial"/>
          <w:b/>
          <w:color w:val="000000" w:themeColor="text1"/>
        </w:rPr>
        <w:t>) or posted ‘for the attention of the principal’ to the address below:</w:t>
      </w:r>
    </w:p>
    <w:p w14:paraId="7179A92E" w14:textId="77777777" w:rsidR="00E22A02" w:rsidRPr="00300265" w:rsidRDefault="00E22A02" w:rsidP="00E22A02">
      <w:pPr>
        <w:jc w:val="center"/>
        <w:rPr>
          <w:rStyle w:val="IntenseEmphasis"/>
          <w:rFonts w:ascii="Arial" w:hAnsi="Arial" w:cs="Arial"/>
          <w:b/>
          <w:color w:val="0070C0"/>
        </w:rPr>
      </w:pPr>
    </w:p>
    <w:p w14:paraId="635C38D4" w14:textId="77777777" w:rsidR="00E22A02" w:rsidRPr="00300265" w:rsidRDefault="00E22A02" w:rsidP="00E22A02">
      <w:pPr>
        <w:rPr>
          <w:rStyle w:val="IntenseEmphasis"/>
          <w:rFonts w:ascii="Arial" w:hAnsi="Arial" w:cs="Arial"/>
          <w:b/>
          <w:i w:val="0"/>
          <w:iCs w:val="0"/>
          <w:color w:val="0070C0"/>
        </w:rPr>
      </w:pPr>
      <w:r w:rsidRPr="00300265">
        <w:rPr>
          <w:rStyle w:val="IntenseEmphasis"/>
          <w:rFonts w:ascii="Arial" w:hAnsi="Arial" w:cs="Arial"/>
          <w:b/>
          <w:color w:val="0070C0"/>
        </w:rPr>
        <w:t>Millennium Integrated Primary School,</w:t>
      </w:r>
    </w:p>
    <w:p w14:paraId="63FD053D" w14:textId="77777777" w:rsidR="00E22A02" w:rsidRPr="00300265" w:rsidRDefault="00E22A02" w:rsidP="00E22A02">
      <w:pPr>
        <w:rPr>
          <w:rStyle w:val="IntenseEmphasis"/>
          <w:rFonts w:ascii="Arial" w:hAnsi="Arial" w:cs="Arial"/>
          <w:b/>
          <w:i w:val="0"/>
          <w:iCs w:val="0"/>
          <w:color w:val="0070C0"/>
        </w:rPr>
      </w:pPr>
      <w:r w:rsidRPr="00300265">
        <w:rPr>
          <w:rStyle w:val="IntenseEmphasis"/>
          <w:rFonts w:ascii="Arial" w:hAnsi="Arial" w:cs="Arial"/>
          <w:b/>
          <w:color w:val="0070C0"/>
        </w:rPr>
        <w:t>139 Belfast Road,</w:t>
      </w:r>
    </w:p>
    <w:p w14:paraId="7CBEE866" w14:textId="77777777" w:rsidR="00E22A02" w:rsidRPr="00300265" w:rsidRDefault="00E22A02" w:rsidP="00E22A02">
      <w:pPr>
        <w:rPr>
          <w:rStyle w:val="IntenseEmphasis"/>
          <w:rFonts w:ascii="Arial" w:hAnsi="Arial" w:cs="Arial"/>
          <w:b/>
          <w:i w:val="0"/>
          <w:iCs w:val="0"/>
          <w:color w:val="0070C0"/>
        </w:rPr>
      </w:pPr>
      <w:proofErr w:type="spellStart"/>
      <w:r w:rsidRPr="00300265">
        <w:rPr>
          <w:rStyle w:val="IntenseEmphasis"/>
          <w:rFonts w:ascii="Arial" w:hAnsi="Arial" w:cs="Arial"/>
          <w:b/>
          <w:color w:val="0070C0"/>
        </w:rPr>
        <w:t>Lisdoonan</w:t>
      </w:r>
      <w:proofErr w:type="spellEnd"/>
      <w:r w:rsidRPr="00300265">
        <w:rPr>
          <w:rStyle w:val="IntenseEmphasis"/>
          <w:rFonts w:ascii="Arial" w:hAnsi="Arial" w:cs="Arial"/>
          <w:b/>
          <w:color w:val="0070C0"/>
        </w:rPr>
        <w:t>,</w:t>
      </w:r>
    </w:p>
    <w:p w14:paraId="42E678D5" w14:textId="77777777" w:rsidR="00E22A02" w:rsidRPr="00300265" w:rsidRDefault="00E22A02" w:rsidP="00E22A02">
      <w:pPr>
        <w:rPr>
          <w:rStyle w:val="IntenseEmphasis"/>
          <w:rFonts w:ascii="Arial" w:hAnsi="Arial" w:cs="Arial"/>
          <w:b/>
          <w:i w:val="0"/>
          <w:iCs w:val="0"/>
          <w:color w:val="0070C0"/>
        </w:rPr>
      </w:pPr>
      <w:r w:rsidRPr="00300265">
        <w:rPr>
          <w:rStyle w:val="IntenseEmphasis"/>
          <w:rFonts w:ascii="Arial" w:hAnsi="Arial" w:cs="Arial"/>
          <w:b/>
          <w:color w:val="0070C0"/>
        </w:rPr>
        <w:t>Saintfield,</w:t>
      </w:r>
    </w:p>
    <w:p w14:paraId="1EB64CE3" w14:textId="77777777" w:rsidR="00E22A02" w:rsidRPr="00300265" w:rsidRDefault="00E22A02" w:rsidP="00E22A02">
      <w:pPr>
        <w:rPr>
          <w:rStyle w:val="IntenseEmphasis"/>
          <w:rFonts w:ascii="Arial" w:hAnsi="Arial" w:cs="Arial"/>
          <w:b/>
          <w:i w:val="0"/>
          <w:iCs w:val="0"/>
          <w:color w:val="0070C0"/>
        </w:rPr>
      </w:pPr>
      <w:r w:rsidRPr="00300265">
        <w:rPr>
          <w:rStyle w:val="IntenseEmphasis"/>
          <w:rFonts w:ascii="Arial" w:hAnsi="Arial" w:cs="Arial"/>
          <w:b/>
          <w:color w:val="0070C0"/>
        </w:rPr>
        <w:t>Co. Down,</w:t>
      </w:r>
    </w:p>
    <w:p w14:paraId="52B05B35" w14:textId="77777777" w:rsidR="00E22A02" w:rsidRPr="00300265" w:rsidRDefault="00E22A02" w:rsidP="00E22A02">
      <w:pPr>
        <w:rPr>
          <w:rStyle w:val="IntenseEmphasis"/>
          <w:rFonts w:ascii="Arial" w:hAnsi="Arial" w:cs="Arial"/>
          <w:b/>
          <w:i w:val="0"/>
          <w:iCs w:val="0"/>
          <w:color w:val="0070C0"/>
        </w:rPr>
      </w:pPr>
      <w:r w:rsidRPr="00300265">
        <w:rPr>
          <w:rStyle w:val="IntenseEmphasis"/>
          <w:rFonts w:ascii="Arial" w:hAnsi="Arial" w:cs="Arial"/>
          <w:b/>
          <w:color w:val="0070C0"/>
        </w:rPr>
        <w:t>BT24 7HF.</w:t>
      </w:r>
    </w:p>
    <w:p w14:paraId="75D6B1FE" w14:textId="48774C64" w:rsidR="00E22A02" w:rsidRPr="00E22A02" w:rsidRDefault="00E22A02" w:rsidP="00E22A02">
      <w:pPr>
        <w:rPr>
          <w:rFonts w:ascii="Arial" w:hAnsi="Arial" w:cs="Arial"/>
        </w:rPr>
      </w:pPr>
    </w:p>
    <w:p w14:paraId="23BA808E" w14:textId="44E29476" w:rsidR="00E22A02" w:rsidRPr="00E22A02" w:rsidRDefault="00E22A02" w:rsidP="00E22A02">
      <w:pPr>
        <w:rPr>
          <w:rFonts w:ascii="Arial" w:hAnsi="Arial" w:cs="Arial"/>
        </w:rPr>
      </w:pPr>
    </w:p>
    <w:p w14:paraId="43665AA5" w14:textId="48B0355F" w:rsidR="00E22A02" w:rsidRPr="00E22A02" w:rsidRDefault="00E22A02" w:rsidP="00E22A02">
      <w:pPr>
        <w:rPr>
          <w:rFonts w:ascii="Arial" w:hAnsi="Arial" w:cs="Arial"/>
        </w:rPr>
      </w:pPr>
    </w:p>
    <w:p w14:paraId="2AFC57A7" w14:textId="2DBB68DA" w:rsidR="00E22A02" w:rsidRPr="00E22A02" w:rsidRDefault="00E22A02" w:rsidP="00E22A02">
      <w:pPr>
        <w:rPr>
          <w:rFonts w:ascii="Arial" w:hAnsi="Arial" w:cs="Arial"/>
        </w:rPr>
      </w:pPr>
    </w:p>
    <w:p w14:paraId="09B23C1B" w14:textId="15B8812C" w:rsidR="00E22A02" w:rsidRPr="00E22A02" w:rsidRDefault="00E22A02" w:rsidP="00E22A02">
      <w:pPr>
        <w:rPr>
          <w:rFonts w:ascii="Arial" w:hAnsi="Arial" w:cs="Arial"/>
        </w:rPr>
      </w:pPr>
    </w:p>
    <w:p w14:paraId="624032A6" w14:textId="53E3F6F3" w:rsidR="00E22A02" w:rsidRPr="00E22A02" w:rsidRDefault="00E22A02" w:rsidP="00E22A02">
      <w:pPr>
        <w:rPr>
          <w:rFonts w:ascii="Arial" w:hAnsi="Arial" w:cs="Arial"/>
        </w:rPr>
      </w:pPr>
    </w:p>
    <w:p w14:paraId="6B85B0A6" w14:textId="02D6D17C" w:rsidR="00E22A02" w:rsidRPr="00E22A02" w:rsidRDefault="00E22A02" w:rsidP="00E22A02">
      <w:pPr>
        <w:rPr>
          <w:rFonts w:ascii="Arial" w:hAnsi="Arial" w:cs="Arial"/>
        </w:rPr>
      </w:pPr>
    </w:p>
    <w:p w14:paraId="062F3B39" w14:textId="5CFF9D86" w:rsidR="00E22A02" w:rsidRPr="00E22A02" w:rsidRDefault="00E22A02" w:rsidP="00E22A02">
      <w:pPr>
        <w:rPr>
          <w:rFonts w:ascii="Arial" w:hAnsi="Arial" w:cs="Arial"/>
        </w:rPr>
      </w:pPr>
    </w:p>
    <w:p w14:paraId="554B07C6" w14:textId="3A7610EB" w:rsidR="00E22A02" w:rsidRPr="00E22A02" w:rsidRDefault="00E22A02" w:rsidP="00E22A02">
      <w:pPr>
        <w:rPr>
          <w:rFonts w:ascii="Arial" w:hAnsi="Arial" w:cs="Arial"/>
        </w:rPr>
      </w:pPr>
    </w:p>
    <w:p w14:paraId="5E73E6FA" w14:textId="1F70FC55" w:rsidR="00E22A02" w:rsidRPr="00E22A02" w:rsidRDefault="00E22A02" w:rsidP="00E22A02">
      <w:pPr>
        <w:rPr>
          <w:rFonts w:ascii="Arial" w:hAnsi="Arial" w:cs="Arial"/>
        </w:rPr>
      </w:pPr>
    </w:p>
    <w:p w14:paraId="4C8D17DA" w14:textId="5BD8F144" w:rsidR="00E22A02" w:rsidRPr="00E22A02" w:rsidRDefault="00E22A02" w:rsidP="00E22A02">
      <w:pPr>
        <w:rPr>
          <w:rFonts w:ascii="Arial" w:hAnsi="Arial" w:cs="Arial"/>
        </w:rPr>
      </w:pPr>
    </w:p>
    <w:p w14:paraId="2CACAD33" w14:textId="777D3BCA" w:rsidR="00E22A02" w:rsidRPr="00E22A02" w:rsidRDefault="00E22A02" w:rsidP="00E22A02">
      <w:pPr>
        <w:rPr>
          <w:rFonts w:ascii="Arial" w:hAnsi="Arial" w:cs="Arial"/>
        </w:rPr>
      </w:pPr>
    </w:p>
    <w:p w14:paraId="1A6BB26A" w14:textId="30A853EA" w:rsidR="00E22A02" w:rsidRPr="00E22A02" w:rsidRDefault="00E22A02" w:rsidP="00E22A02">
      <w:pPr>
        <w:rPr>
          <w:rFonts w:ascii="Arial" w:hAnsi="Arial" w:cs="Arial"/>
        </w:rPr>
      </w:pPr>
    </w:p>
    <w:p w14:paraId="44A815D1" w14:textId="7F59DCA5" w:rsidR="00E22A02" w:rsidRPr="00E22A02" w:rsidRDefault="00E22A02" w:rsidP="00E22A02">
      <w:pPr>
        <w:rPr>
          <w:rFonts w:ascii="Arial" w:hAnsi="Arial" w:cs="Arial"/>
        </w:rPr>
      </w:pPr>
    </w:p>
    <w:p w14:paraId="3572B175" w14:textId="0C0EB797" w:rsidR="00E22A02" w:rsidRPr="00E22A02" w:rsidRDefault="00E22A02" w:rsidP="00E22A02">
      <w:pPr>
        <w:rPr>
          <w:rFonts w:ascii="Arial" w:hAnsi="Arial" w:cs="Arial"/>
        </w:rPr>
      </w:pPr>
    </w:p>
    <w:p w14:paraId="2BA5C66B" w14:textId="77777777" w:rsidR="00E22A02" w:rsidRPr="00E22A02" w:rsidRDefault="00E22A02" w:rsidP="00E22A02">
      <w:pPr>
        <w:rPr>
          <w:rFonts w:ascii="Arial" w:hAnsi="Arial" w:cs="Arial"/>
        </w:rPr>
      </w:pPr>
    </w:p>
    <w:sectPr w:rsidR="00E22A02" w:rsidRPr="00E22A02" w:rsidSect="001D5AD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2124" w14:textId="77777777" w:rsidR="002B42BF" w:rsidRDefault="002B42BF" w:rsidP="00D37B2F">
      <w:pPr>
        <w:spacing w:after="0" w:line="240" w:lineRule="auto"/>
      </w:pPr>
      <w:r>
        <w:separator/>
      </w:r>
    </w:p>
  </w:endnote>
  <w:endnote w:type="continuationSeparator" w:id="0">
    <w:p w14:paraId="0E22F576" w14:textId="77777777" w:rsidR="002B42BF" w:rsidRDefault="002B42BF" w:rsidP="00D3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4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DCA" w14:textId="77777777" w:rsidR="00DF7240" w:rsidRDefault="00DF7240">
    <w:pPr>
      <w:pStyle w:val="Footer"/>
      <w:pBdr>
        <w:top w:val="single" w:sz="4" w:space="1" w:color="D9D9D9" w:themeColor="background1" w:themeShade="D9"/>
      </w:pBdr>
      <w:jc w:val="right"/>
    </w:pPr>
  </w:p>
  <w:p w14:paraId="4202685F" w14:textId="77777777" w:rsidR="00DF7240" w:rsidRDefault="00DF7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A69" w14:textId="77777777" w:rsidR="00D37B2F" w:rsidRDefault="00D37B2F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1B396D32" w14:textId="77777777" w:rsidR="00D37B2F" w:rsidRDefault="00D37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3258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F13D7B" w14:textId="37BD6D0B" w:rsidR="00857B38" w:rsidRDefault="00857B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566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D05653" w14:textId="77777777" w:rsidR="00857B38" w:rsidRDefault="00857B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1893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6F76C7" w14:textId="25F49F32" w:rsidR="00D37B2F" w:rsidRDefault="00D37B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405" w:rsidRPr="0071240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2C699C" w14:textId="77777777" w:rsidR="00D37B2F" w:rsidRDefault="00D37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DCA2" w14:textId="77777777" w:rsidR="002B42BF" w:rsidRDefault="002B42BF" w:rsidP="00D37B2F">
      <w:pPr>
        <w:spacing w:after="0" w:line="240" w:lineRule="auto"/>
      </w:pPr>
      <w:r>
        <w:separator/>
      </w:r>
    </w:p>
  </w:footnote>
  <w:footnote w:type="continuationSeparator" w:id="0">
    <w:p w14:paraId="454B77F7" w14:textId="77777777" w:rsidR="002B42BF" w:rsidRDefault="002B42BF" w:rsidP="00D3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86A"/>
    <w:multiLevelType w:val="multilevel"/>
    <w:tmpl w:val="3EAA7E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4D2EA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AE7E90"/>
    <w:multiLevelType w:val="hybridMultilevel"/>
    <w:tmpl w:val="787E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07CB1"/>
    <w:multiLevelType w:val="hybridMultilevel"/>
    <w:tmpl w:val="5410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02"/>
    <w:multiLevelType w:val="hybridMultilevel"/>
    <w:tmpl w:val="F698B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0CE"/>
    <w:multiLevelType w:val="hybridMultilevel"/>
    <w:tmpl w:val="D69CC36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528F6"/>
    <w:multiLevelType w:val="hybridMultilevel"/>
    <w:tmpl w:val="1AC8C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32ACC"/>
    <w:multiLevelType w:val="multilevel"/>
    <w:tmpl w:val="FC7A6BE8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005188"/>
    <w:multiLevelType w:val="hybridMultilevel"/>
    <w:tmpl w:val="1A7EC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1073"/>
    <w:multiLevelType w:val="hybridMultilevel"/>
    <w:tmpl w:val="6736E78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FC69B2"/>
    <w:multiLevelType w:val="multilevel"/>
    <w:tmpl w:val="3EAA7E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A7E2F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CE6EA8"/>
    <w:multiLevelType w:val="hybridMultilevel"/>
    <w:tmpl w:val="05EEC540"/>
    <w:lvl w:ilvl="0" w:tplc="7F2E82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07C07"/>
    <w:multiLevelType w:val="hybridMultilevel"/>
    <w:tmpl w:val="BDE47A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613EC0"/>
    <w:multiLevelType w:val="hybridMultilevel"/>
    <w:tmpl w:val="291EAA92"/>
    <w:lvl w:ilvl="0" w:tplc="7F2E82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5D"/>
    <w:rsid w:val="00083FE3"/>
    <w:rsid w:val="000B0AC4"/>
    <w:rsid w:val="000C0837"/>
    <w:rsid w:val="000E5AAE"/>
    <w:rsid w:val="00120895"/>
    <w:rsid w:val="001C1BAD"/>
    <w:rsid w:val="001D5AD3"/>
    <w:rsid w:val="001F01A1"/>
    <w:rsid w:val="00202690"/>
    <w:rsid w:val="00221771"/>
    <w:rsid w:val="00246C43"/>
    <w:rsid w:val="002B42BF"/>
    <w:rsid w:val="002C1536"/>
    <w:rsid w:val="002E7207"/>
    <w:rsid w:val="0031171A"/>
    <w:rsid w:val="0035471D"/>
    <w:rsid w:val="00354B51"/>
    <w:rsid w:val="00365186"/>
    <w:rsid w:val="00365E44"/>
    <w:rsid w:val="0038301E"/>
    <w:rsid w:val="003925EE"/>
    <w:rsid w:val="003A1EDA"/>
    <w:rsid w:val="003A407D"/>
    <w:rsid w:val="003B39E9"/>
    <w:rsid w:val="003C27E6"/>
    <w:rsid w:val="003F206B"/>
    <w:rsid w:val="003F2F6E"/>
    <w:rsid w:val="0042478B"/>
    <w:rsid w:val="004562E6"/>
    <w:rsid w:val="004601D0"/>
    <w:rsid w:val="0049552D"/>
    <w:rsid w:val="00495F34"/>
    <w:rsid w:val="004C265B"/>
    <w:rsid w:val="004C6BEA"/>
    <w:rsid w:val="00500421"/>
    <w:rsid w:val="0050370B"/>
    <w:rsid w:val="00531FD9"/>
    <w:rsid w:val="00586271"/>
    <w:rsid w:val="005D7638"/>
    <w:rsid w:val="006524A3"/>
    <w:rsid w:val="00684463"/>
    <w:rsid w:val="00684EFF"/>
    <w:rsid w:val="00690B4C"/>
    <w:rsid w:val="006E474B"/>
    <w:rsid w:val="00712405"/>
    <w:rsid w:val="00715FB1"/>
    <w:rsid w:val="00743D8F"/>
    <w:rsid w:val="00757483"/>
    <w:rsid w:val="007B0E05"/>
    <w:rsid w:val="00824955"/>
    <w:rsid w:val="008251D4"/>
    <w:rsid w:val="00857B38"/>
    <w:rsid w:val="0088539F"/>
    <w:rsid w:val="008F594A"/>
    <w:rsid w:val="00923986"/>
    <w:rsid w:val="009458E6"/>
    <w:rsid w:val="00953ED4"/>
    <w:rsid w:val="00985048"/>
    <w:rsid w:val="009D5575"/>
    <w:rsid w:val="009F13A7"/>
    <w:rsid w:val="00A0050B"/>
    <w:rsid w:val="00A00FDD"/>
    <w:rsid w:val="00A01AA1"/>
    <w:rsid w:val="00A2375C"/>
    <w:rsid w:val="00A63853"/>
    <w:rsid w:val="00AD6BE9"/>
    <w:rsid w:val="00B2385C"/>
    <w:rsid w:val="00B308ED"/>
    <w:rsid w:val="00B504D4"/>
    <w:rsid w:val="00B91299"/>
    <w:rsid w:val="00BC1DCC"/>
    <w:rsid w:val="00BC62B6"/>
    <w:rsid w:val="00BE25B8"/>
    <w:rsid w:val="00C27831"/>
    <w:rsid w:val="00C36ACA"/>
    <w:rsid w:val="00C503D4"/>
    <w:rsid w:val="00CE3FE8"/>
    <w:rsid w:val="00CE6322"/>
    <w:rsid w:val="00D01DAC"/>
    <w:rsid w:val="00D2643C"/>
    <w:rsid w:val="00D37B2F"/>
    <w:rsid w:val="00D5217D"/>
    <w:rsid w:val="00D53566"/>
    <w:rsid w:val="00D64D64"/>
    <w:rsid w:val="00D83676"/>
    <w:rsid w:val="00D83746"/>
    <w:rsid w:val="00DF7240"/>
    <w:rsid w:val="00E22A02"/>
    <w:rsid w:val="00E2615D"/>
    <w:rsid w:val="00E414AE"/>
    <w:rsid w:val="00E52A3E"/>
    <w:rsid w:val="00EB0570"/>
    <w:rsid w:val="00EE5AE1"/>
    <w:rsid w:val="00F11F28"/>
    <w:rsid w:val="00F1406D"/>
    <w:rsid w:val="00F425AF"/>
    <w:rsid w:val="00F5065D"/>
    <w:rsid w:val="00F634BB"/>
    <w:rsid w:val="00F97F0A"/>
    <w:rsid w:val="00FA4F6E"/>
    <w:rsid w:val="00FB09B4"/>
    <w:rsid w:val="00FC5770"/>
    <w:rsid w:val="00FE0EE6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72226"/>
  <w15:chartTrackingRefBased/>
  <w15:docId w15:val="{BB99AAA0-ED2C-4FC8-B303-42A88544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1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A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458E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A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C15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B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57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458E6"/>
    <w:rPr>
      <w:rFonts w:ascii="Times New Roman" w:eastAsia="Times New Roman" w:hAnsi="Times New Roman" w:cs="Times New Roman"/>
      <w:b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9458E6"/>
    <w:rPr>
      <w:i/>
      <w:iCs/>
      <w:color w:val="5B9BD5" w:themeColor="accent1"/>
    </w:rPr>
  </w:style>
  <w:style w:type="paragraph" w:customStyle="1" w:styleId="MIPSTitle">
    <w:name w:val="MIPS Title"/>
    <w:basedOn w:val="Normal"/>
    <w:link w:val="MIPSTitleChar"/>
    <w:qFormat/>
    <w:rsid w:val="006E474B"/>
    <w:pPr>
      <w:spacing w:after="0" w:line="240" w:lineRule="auto"/>
    </w:pPr>
    <w:rPr>
      <w:rFonts w:ascii="Verdana" w:eastAsia="Times New Roman" w:hAnsi="Verdana" w:cs="Times New Roman"/>
      <w:b/>
      <w:sz w:val="72"/>
      <w:szCs w:val="24"/>
    </w:rPr>
  </w:style>
  <w:style w:type="character" w:customStyle="1" w:styleId="MIPSTitleChar">
    <w:name w:val="MIPS Title Char"/>
    <w:basedOn w:val="DefaultParagraphFont"/>
    <w:link w:val="MIPSTitle"/>
    <w:rsid w:val="006E474B"/>
    <w:rPr>
      <w:rFonts w:ascii="Verdana" w:eastAsia="Times New Roman" w:hAnsi="Verdana" w:cs="Times New Roman"/>
      <w:b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CA"/>
    <w:rPr>
      <w:rFonts w:ascii="Segoe UI" w:hAnsi="Segoe UI" w:cs="Segoe UI"/>
      <w:sz w:val="18"/>
      <w:szCs w:val="18"/>
    </w:rPr>
  </w:style>
  <w:style w:type="paragraph" w:customStyle="1" w:styleId="JobsText">
    <w:name w:val="JobsText"/>
    <w:basedOn w:val="Normal"/>
    <w:qFormat/>
    <w:rsid w:val="00D37B2F"/>
    <w:pPr>
      <w:autoSpaceDE w:val="0"/>
      <w:autoSpaceDN w:val="0"/>
      <w:adjustRightInd w:val="0"/>
      <w:spacing w:line="240" w:lineRule="auto"/>
    </w:pPr>
    <w:rPr>
      <w:rFonts w:cs="TT14Et00"/>
      <w:color w:val="000000"/>
    </w:rPr>
  </w:style>
  <w:style w:type="paragraph" w:customStyle="1" w:styleId="JobsHeading">
    <w:name w:val="JobsHeading"/>
    <w:basedOn w:val="Normal"/>
    <w:qFormat/>
    <w:rsid w:val="00D37B2F"/>
    <w:pPr>
      <w:keepNext/>
      <w:autoSpaceDE w:val="0"/>
      <w:autoSpaceDN w:val="0"/>
      <w:adjustRightInd w:val="0"/>
      <w:spacing w:after="0" w:line="240" w:lineRule="auto"/>
    </w:pPr>
    <w:rPr>
      <w:rFonts w:cs="TT150t00"/>
      <w:b/>
      <w:color w:val="000000"/>
    </w:rPr>
  </w:style>
  <w:style w:type="paragraph" w:customStyle="1" w:styleId="JobsHeader">
    <w:name w:val="JobsHeader"/>
    <w:basedOn w:val="Normal"/>
    <w:qFormat/>
    <w:rsid w:val="001D5AD3"/>
    <w:pPr>
      <w:pageBreakBefore/>
      <w:pBdr>
        <w:bottom w:val="single" w:sz="4" w:space="1" w:color="auto"/>
      </w:pBdr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D3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2F"/>
  </w:style>
  <w:style w:type="paragraph" w:styleId="Footer">
    <w:name w:val="footer"/>
    <w:basedOn w:val="Normal"/>
    <w:link w:val="FooterChar"/>
    <w:uiPriority w:val="99"/>
    <w:unhideWhenUsed/>
    <w:rsid w:val="00D3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2F"/>
  </w:style>
  <w:style w:type="character" w:customStyle="1" w:styleId="Heading3Char">
    <w:name w:val="Heading 3 Char"/>
    <w:basedOn w:val="DefaultParagraphFont"/>
    <w:link w:val="Heading3"/>
    <w:uiPriority w:val="9"/>
    <w:semiHidden/>
    <w:rsid w:val="001D5A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AD3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36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925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B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mis517@c2k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Girvan</dc:creator>
  <cp:keywords/>
  <dc:description/>
  <cp:lastModifiedBy>Barry Corrigan</cp:lastModifiedBy>
  <cp:revision>16</cp:revision>
  <cp:lastPrinted>2019-05-17T15:25:00Z</cp:lastPrinted>
  <dcterms:created xsi:type="dcterms:W3CDTF">2022-03-15T09:39:00Z</dcterms:created>
  <dcterms:modified xsi:type="dcterms:W3CDTF">2022-03-23T12:53:00Z</dcterms:modified>
</cp:coreProperties>
</file>